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C85" w14:textId="42A57407" w:rsidR="00207A06" w:rsidRPr="001A24AB" w:rsidRDefault="00E07CFC" w:rsidP="005144FA">
      <w:pPr>
        <w:spacing w:line="360" w:lineRule="auto"/>
        <w:ind w:firstLine="708"/>
        <w:jc w:val="center"/>
        <w:rPr>
          <w:b/>
          <w:bCs/>
          <w:sz w:val="44"/>
          <w:szCs w:val="44"/>
        </w:rPr>
      </w:pPr>
      <w:r w:rsidRPr="001A24AB">
        <w:rPr>
          <w:b/>
          <w:bCs/>
          <w:sz w:val="44"/>
          <w:szCs w:val="44"/>
        </w:rPr>
        <w:t>Plan for 15/16 sesong 202</w:t>
      </w:r>
      <w:r w:rsidR="002258B5">
        <w:rPr>
          <w:b/>
          <w:bCs/>
          <w:sz w:val="44"/>
          <w:szCs w:val="44"/>
        </w:rPr>
        <w:t>1-22</w:t>
      </w:r>
    </w:p>
    <w:p w14:paraId="29CDA8B1" w14:textId="56A6736B" w:rsidR="00D76979" w:rsidRPr="001A24AB" w:rsidRDefault="00DA2E14" w:rsidP="005144FA">
      <w:pPr>
        <w:spacing w:line="360" w:lineRule="auto"/>
        <w:jc w:val="center"/>
        <w:rPr>
          <w:b/>
          <w:bCs/>
          <w:sz w:val="44"/>
          <w:szCs w:val="44"/>
        </w:rPr>
      </w:pPr>
      <w:r w:rsidRPr="001A24AB">
        <w:rPr>
          <w:b/>
          <w:bCs/>
          <w:sz w:val="44"/>
          <w:szCs w:val="44"/>
        </w:rPr>
        <w:t>Oslo</w:t>
      </w:r>
      <w:r w:rsidR="00CE36CA" w:rsidRPr="001A24AB">
        <w:rPr>
          <w:b/>
          <w:bCs/>
          <w:sz w:val="44"/>
          <w:szCs w:val="44"/>
        </w:rPr>
        <w:t xml:space="preserve"> </w:t>
      </w:r>
      <w:r w:rsidR="006F3185" w:rsidRPr="001A24AB">
        <w:rPr>
          <w:b/>
          <w:bCs/>
          <w:sz w:val="44"/>
          <w:szCs w:val="44"/>
        </w:rPr>
        <w:t>Skikrets</w:t>
      </w:r>
    </w:p>
    <w:p w14:paraId="63BCB839" w14:textId="3BD3A3E6" w:rsidR="00D3073D" w:rsidRPr="005144FA" w:rsidRDefault="00D3073D" w:rsidP="001A24AB">
      <w:pPr>
        <w:spacing w:line="276" w:lineRule="auto"/>
        <w:rPr>
          <w:b/>
          <w:bCs/>
        </w:rPr>
      </w:pPr>
      <w:r w:rsidRPr="005144FA">
        <w:rPr>
          <w:b/>
          <w:bCs/>
        </w:rPr>
        <w:t>Samlinger</w:t>
      </w:r>
      <w:r w:rsidR="00BC0D43" w:rsidRPr="005144FA">
        <w:rPr>
          <w:b/>
          <w:bCs/>
        </w:rPr>
        <w:t xml:space="preserve"> og sosialt</w:t>
      </w:r>
    </w:p>
    <w:p w14:paraId="63E6EF5E" w14:textId="647ABD16" w:rsidR="00D3073D" w:rsidRPr="005144FA" w:rsidRDefault="00D3073D" w:rsidP="001A24AB">
      <w:pPr>
        <w:spacing w:line="276" w:lineRule="auto"/>
      </w:pPr>
      <w:r w:rsidRPr="005144FA">
        <w:t xml:space="preserve">Vi har gjennomført 2 samlinger i høst med rulleski i Holmenkollen og barmark på Skullerud med god stemning og topp innsats. Trenere fra Kjelsås og Lyn tok oss gjennom rulleski i Kollen </w:t>
      </w:r>
      <w:r w:rsidR="00806E68">
        <w:t>mens</w:t>
      </w:r>
      <w:r w:rsidRPr="005144FA">
        <w:t xml:space="preserve"> Rustad </w:t>
      </w:r>
      <w:r w:rsidR="00806E68">
        <w:t>og Koll trenere stod for den</w:t>
      </w:r>
      <w:r w:rsidRPr="005144FA">
        <w:t xml:space="preserve"> årlige barmarkssamlingen i Østmarka. Nest</w:t>
      </w:r>
      <w:r w:rsidR="005144FA">
        <w:t>e</w:t>
      </w:r>
      <w:r w:rsidRPr="005144FA">
        <w:t xml:space="preserve"> samling blir i februar hvor vi forbereder oss til HL med en kveldssprint med påfølgende sosialt inne i kafeteria. </w:t>
      </w:r>
    </w:p>
    <w:p w14:paraId="6FD44877" w14:textId="77777777" w:rsidR="00D3073D" w:rsidRPr="005144FA" w:rsidRDefault="00D3073D" w:rsidP="001A24AB">
      <w:pPr>
        <w:spacing w:line="276" w:lineRule="auto"/>
      </w:pPr>
    </w:p>
    <w:p w14:paraId="5D7785B5" w14:textId="7717B662" w:rsidR="00661BEA" w:rsidRPr="005144FA" w:rsidRDefault="00E07CFC" w:rsidP="001A24AB">
      <w:pPr>
        <w:spacing w:line="276" w:lineRule="auto"/>
        <w:rPr>
          <w:b/>
          <w:bCs/>
        </w:rPr>
      </w:pPr>
      <w:r w:rsidRPr="005144FA">
        <w:rPr>
          <w:b/>
          <w:bCs/>
        </w:rPr>
        <w:t>Møller Bil Cup</w:t>
      </w:r>
    </w:p>
    <w:p w14:paraId="547B9764" w14:textId="5D5531AF" w:rsidR="00BC0D43" w:rsidRDefault="00661BEA" w:rsidP="001A24AB">
      <w:pPr>
        <w:spacing w:line="276" w:lineRule="auto"/>
      </w:pPr>
      <w:r w:rsidRPr="005144FA">
        <w:t>Å</w:t>
      </w:r>
      <w:r w:rsidR="00E07CFC" w:rsidRPr="005144FA">
        <w:t>rets cup for kommende sesong</w:t>
      </w:r>
      <w:r w:rsidRPr="005144FA">
        <w:t xml:space="preserve"> har skiftet navn og ny sponsor er Møller Bil som vil både investere i oss kommende sesonger, det setter vi pris på.</w:t>
      </w:r>
      <w:r w:rsidR="00D3073D" w:rsidRPr="005144FA">
        <w:t xml:space="preserve"> F</w:t>
      </w:r>
      <w:r w:rsidR="00E07CFC" w:rsidRPr="005144FA">
        <w:t xml:space="preserve">ørste renn er gjennomført i Fredrikstad med rulleski fristil. Neste renn kommer nærmere jul i </w:t>
      </w:r>
      <w:proofErr w:type="spellStart"/>
      <w:r w:rsidR="00E07CFC" w:rsidRPr="005144FA">
        <w:t>Hakadalen</w:t>
      </w:r>
      <w:proofErr w:type="spellEnd"/>
      <w:r w:rsidR="00E07CFC" w:rsidRPr="005144FA">
        <w:t xml:space="preserve"> med 5 km klassisk. </w:t>
      </w:r>
      <w:r w:rsidR="00BC0D43" w:rsidRPr="005144FA">
        <w:t xml:space="preserve">Det er snart på plass en app som vi skal bruke til info og resultater fra </w:t>
      </w:r>
      <w:proofErr w:type="spellStart"/>
      <w:r w:rsidR="00BC0D43" w:rsidRPr="005144FA">
        <w:t>cup`en</w:t>
      </w:r>
      <w:proofErr w:type="spellEnd"/>
      <w:r w:rsidR="00BC0D43" w:rsidRPr="005144FA">
        <w:t xml:space="preserve">. Her vil topp 15 alle klasser være oppdatert og ganske lik den mange kjenner fra </w:t>
      </w:r>
      <w:proofErr w:type="spellStart"/>
      <w:r w:rsidR="00BC0D43" w:rsidRPr="005144FA">
        <w:t>Buypass</w:t>
      </w:r>
      <w:proofErr w:type="spellEnd"/>
      <w:r w:rsidR="00BC0D43" w:rsidRPr="005144FA">
        <w:t xml:space="preserve"> Cup 13/14 år.</w:t>
      </w:r>
      <w:r w:rsidR="00806E68">
        <w:t xml:space="preserve"> </w:t>
      </w:r>
    </w:p>
    <w:p w14:paraId="285FEAE8" w14:textId="77777777" w:rsidR="00806E68" w:rsidRPr="005144FA" w:rsidRDefault="00806E68" w:rsidP="001A24AB">
      <w:pPr>
        <w:spacing w:line="276" w:lineRule="auto"/>
      </w:pPr>
    </w:p>
    <w:p w14:paraId="042B328F" w14:textId="414378BC" w:rsidR="00E07CFC" w:rsidRPr="005144FA" w:rsidRDefault="00E07CFC" w:rsidP="001A24AB">
      <w:pPr>
        <w:spacing w:line="276" w:lineRule="auto"/>
      </w:pPr>
      <w:r w:rsidRPr="005144FA">
        <w:t xml:space="preserve">Videre vil </w:t>
      </w:r>
      <w:proofErr w:type="spellStart"/>
      <w:r w:rsidRPr="005144FA">
        <w:t>cup`en</w:t>
      </w:r>
      <w:proofErr w:type="spellEnd"/>
      <w:r w:rsidRPr="005144FA">
        <w:t xml:space="preserve"> bestå av følgende renn:</w:t>
      </w:r>
    </w:p>
    <w:p w14:paraId="7E73E23E" w14:textId="3EBB5D29" w:rsidR="00E07CFC" w:rsidRPr="005144FA" w:rsidRDefault="00E07CFC" w:rsidP="00E07CFC">
      <w:pPr>
        <w:spacing w:line="360" w:lineRule="auto"/>
      </w:pPr>
    </w:p>
    <w:p w14:paraId="34F1B274" w14:textId="2C90CD30" w:rsidR="00E07CFC" w:rsidRPr="005144FA" w:rsidRDefault="000C7DE8" w:rsidP="00E07CFC">
      <w:pPr>
        <w:spacing w:line="360" w:lineRule="auto"/>
      </w:pPr>
      <w:r w:rsidRPr="005144FA">
        <w:rPr>
          <w:noProof/>
        </w:rPr>
        <w:drawing>
          <wp:inline distT="0" distB="0" distL="0" distR="0" wp14:anchorId="6C17D387" wp14:editId="3557FBA2">
            <wp:extent cx="5759450" cy="3905250"/>
            <wp:effectExtent l="0" t="0" r="0" b="0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3A24" w14:textId="33DB4F9B" w:rsidR="005144FA" w:rsidRDefault="005144FA" w:rsidP="00E07CFC">
      <w:pPr>
        <w:spacing w:line="360" w:lineRule="auto"/>
        <w:rPr>
          <w:b/>
          <w:bCs/>
        </w:rPr>
      </w:pPr>
    </w:p>
    <w:p w14:paraId="7F89B2C3" w14:textId="609BF1A7" w:rsidR="001A24AB" w:rsidRDefault="001A24AB" w:rsidP="00E07CFC">
      <w:pPr>
        <w:spacing w:line="360" w:lineRule="auto"/>
        <w:rPr>
          <w:b/>
          <w:bCs/>
        </w:rPr>
      </w:pPr>
    </w:p>
    <w:p w14:paraId="1809DFAF" w14:textId="77777777" w:rsidR="001A24AB" w:rsidRDefault="001A24AB" w:rsidP="00E07CFC">
      <w:pPr>
        <w:spacing w:line="360" w:lineRule="auto"/>
        <w:rPr>
          <w:b/>
          <w:bCs/>
        </w:rPr>
      </w:pPr>
    </w:p>
    <w:p w14:paraId="6FC9A4E2" w14:textId="77777777" w:rsidR="005144FA" w:rsidRDefault="005144FA" w:rsidP="00E07CFC">
      <w:pPr>
        <w:spacing w:line="360" w:lineRule="auto"/>
        <w:rPr>
          <w:b/>
          <w:bCs/>
        </w:rPr>
      </w:pPr>
    </w:p>
    <w:p w14:paraId="1C0B1251" w14:textId="22C9FD24" w:rsidR="00BC0D43" w:rsidRPr="005144FA" w:rsidRDefault="00F04A06" w:rsidP="00E07CFC">
      <w:pPr>
        <w:spacing w:line="360" w:lineRule="auto"/>
        <w:rPr>
          <w:b/>
          <w:bCs/>
        </w:rPr>
      </w:pPr>
      <w:hyperlink r:id="rId12" w:history="1">
        <w:r w:rsidR="005144FA" w:rsidRPr="00252E08">
          <w:rPr>
            <w:rStyle w:val="Hyperkobling"/>
            <w:b/>
            <w:bCs/>
          </w:rPr>
          <w:t>HOVEDLANDSRENNET</w:t>
        </w:r>
      </w:hyperlink>
      <w:r w:rsidR="005144FA">
        <w:rPr>
          <w:b/>
          <w:bCs/>
        </w:rPr>
        <w:t xml:space="preserve"> HOLKOLLEN</w:t>
      </w:r>
      <w:r w:rsidR="000C7DE8" w:rsidRPr="005144FA">
        <w:rPr>
          <w:b/>
          <w:bCs/>
        </w:rPr>
        <w:t xml:space="preserve"> 25-27 </w:t>
      </w:r>
      <w:r w:rsidR="00252E08">
        <w:rPr>
          <w:b/>
          <w:bCs/>
        </w:rPr>
        <w:t>FEBRUAR</w:t>
      </w:r>
      <w:r w:rsidR="000C7DE8" w:rsidRPr="005144FA">
        <w:rPr>
          <w:b/>
          <w:bCs/>
        </w:rPr>
        <w:t xml:space="preserve"> </w:t>
      </w:r>
    </w:p>
    <w:p w14:paraId="769AC54D" w14:textId="2171D5E3" w:rsidR="00872A51" w:rsidRPr="001A24AB" w:rsidRDefault="00872A51" w:rsidP="005144FA">
      <w:r w:rsidRPr="001A24AB">
        <w:t>Bestilling av smøretelt og antall plasser som klubbene trenger skal gjøres av klubbenes oppmenn til angitt frist</w:t>
      </w:r>
      <w:r w:rsidR="000D25FB">
        <w:t xml:space="preserve"> til Oslo Skikrets. Vi i kretsen sender samlet behov til HL</w:t>
      </w:r>
      <w:r w:rsidRPr="001A24AB">
        <w:t>. Mer info kommer s</w:t>
      </w:r>
      <w:r w:rsidR="002B4A44">
        <w:t xml:space="preserve">nart </w:t>
      </w:r>
      <w:r w:rsidRPr="001A24AB">
        <w:t>når HL er klare til å ta imot bestillinger.</w:t>
      </w:r>
      <w:r w:rsidR="000D25FB">
        <w:t xml:space="preserve"> </w:t>
      </w:r>
    </w:p>
    <w:p w14:paraId="4A1C7C8F" w14:textId="3856D79F" w:rsidR="000C7DE8" w:rsidRPr="001A24AB" w:rsidRDefault="00C64823" w:rsidP="005144FA">
      <w:r w:rsidRPr="001A24AB">
        <w:t xml:space="preserve"> </w:t>
      </w:r>
    </w:p>
    <w:p w14:paraId="50DA694D" w14:textId="217CCAEB" w:rsidR="00C64823" w:rsidRPr="001A24AB" w:rsidRDefault="00C64823" w:rsidP="001A24AB">
      <w:pPr>
        <w:spacing w:line="276" w:lineRule="auto"/>
        <w:rPr>
          <w:b/>
          <w:bCs/>
        </w:rPr>
      </w:pPr>
      <w:r w:rsidRPr="001A24AB">
        <w:rPr>
          <w:b/>
          <w:bCs/>
        </w:rPr>
        <w:t>Uttaksrenn til HL stafett:</w:t>
      </w:r>
    </w:p>
    <w:p w14:paraId="358EEA12" w14:textId="77777777" w:rsidR="00303268" w:rsidRPr="001A24AB" w:rsidRDefault="00C64823" w:rsidP="001A24AB">
      <w:pPr>
        <w:pStyle w:val="NormalWeb"/>
        <w:shd w:val="clear" w:color="auto" w:fill="FFFFFF"/>
        <w:spacing w:before="0" w:beforeAutospacing="0" w:after="320" w:afterAutospacing="0" w:line="276" w:lineRule="auto"/>
        <w:textAlignment w:val="baseline"/>
      </w:pPr>
      <w:r w:rsidRPr="001A24AB">
        <w:t xml:space="preserve">Stafetten under Hovedlandsrennet består av 4 etapper hvorav 2 i hver stilart. Stafetten går i rene gutte-jente-klasser og årganger.  1/3 del av lagene vil toppes, resten bestemmes ved </w:t>
      </w:r>
      <w:r w:rsidR="00097900" w:rsidRPr="001A24AB">
        <w:t xml:space="preserve">best mulig oppsett av trenere. Hovedtrener for Lyn og Kjelsås leder uttak av </w:t>
      </w:r>
      <w:r w:rsidR="00303268" w:rsidRPr="001A24AB">
        <w:t>lagene med støtte fra flere klubbtrenere. Ingen foreldre skal være involvert og vi ber alle foreldre vise respekt og forståelse for valgene som gjøres.</w:t>
      </w:r>
    </w:p>
    <w:p w14:paraId="1570041D" w14:textId="2CD9658D" w:rsidR="004868B3" w:rsidRPr="001A24AB" w:rsidRDefault="00C64823" w:rsidP="001A24AB">
      <w:pPr>
        <w:pStyle w:val="NormalWeb"/>
        <w:shd w:val="clear" w:color="auto" w:fill="FFFFFF"/>
        <w:spacing w:before="0" w:beforeAutospacing="0" w:after="320" w:afterAutospacing="0" w:line="276" w:lineRule="auto"/>
        <w:textAlignment w:val="baseline"/>
      </w:pPr>
      <w:r w:rsidRPr="001A24AB">
        <w:rPr>
          <w:b/>
          <w:bCs/>
        </w:rPr>
        <w:t>Uttaksrenn til klassisk etappe (2 av 3 teller):</w:t>
      </w:r>
      <w:r w:rsidRPr="001A24AB">
        <w:br/>
        <w:t xml:space="preserve">-       </w:t>
      </w:r>
      <w:r w:rsidR="00303268" w:rsidRPr="001A24AB">
        <w:rPr>
          <w:shd w:val="clear" w:color="auto" w:fill="FFFFFF"/>
        </w:rPr>
        <w:t>KM klassisk</w:t>
      </w:r>
      <w:r w:rsidR="00303268" w:rsidRPr="001A24AB">
        <w:br/>
      </w:r>
      <w:r w:rsidR="00303268" w:rsidRPr="001A24AB">
        <w:rPr>
          <w:shd w:val="clear" w:color="auto" w:fill="FFFFFF"/>
        </w:rPr>
        <w:t>-       Spydebergrennet</w:t>
      </w:r>
      <w:r w:rsidR="00303268" w:rsidRPr="001A24AB">
        <w:br/>
      </w:r>
      <w:r w:rsidR="00303268" w:rsidRPr="001A24AB">
        <w:rPr>
          <w:shd w:val="clear" w:color="auto" w:fill="FFFFFF"/>
        </w:rPr>
        <w:t xml:space="preserve">-       </w:t>
      </w:r>
      <w:proofErr w:type="spellStart"/>
      <w:r w:rsidR="00303268" w:rsidRPr="001A24AB">
        <w:rPr>
          <w:shd w:val="clear" w:color="auto" w:fill="FFFFFF"/>
        </w:rPr>
        <w:t>Rossignolrennet</w:t>
      </w:r>
      <w:proofErr w:type="spellEnd"/>
    </w:p>
    <w:p w14:paraId="68618F54" w14:textId="0533206F" w:rsidR="00C64823" w:rsidRPr="001A24AB" w:rsidRDefault="00C64823" w:rsidP="001A24AB">
      <w:pPr>
        <w:pStyle w:val="NormalWeb"/>
        <w:shd w:val="clear" w:color="auto" w:fill="FFFFFF"/>
        <w:spacing w:before="0" w:beforeAutospacing="0" w:after="320" w:afterAutospacing="0" w:line="276" w:lineRule="auto"/>
        <w:textAlignment w:val="baseline"/>
      </w:pPr>
      <w:r w:rsidRPr="001A24AB">
        <w:br/>
      </w:r>
      <w:r w:rsidRPr="001A24AB">
        <w:rPr>
          <w:b/>
          <w:bCs/>
        </w:rPr>
        <w:t>Uttaksrenn til skøyte etappe</w:t>
      </w:r>
      <w:r w:rsidRPr="001A24AB">
        <w:t xml:space="preserve"> (2 av 3 teller; *HL + en av de to andre):</w:t>
      </w:r>
      <w:r w:rsidRPr="001A24AB">
        <w:br/>
        <w:t>-       Oslo Skifestival skate</w:t>
      </w:r>
      <w:r w:rsidRPr="001A24AB">
        <w:br/>
        <w:t>-       KM skate</w:t>
      </w:r>
      <w:r w:rsidRPr="001A24AB">
        <w:br/>
        <w:t>-       HL distanserenn skate</w:t>
      </w:r>
    </w:p>
    <w:p w14:paraId="119645C1" w14:textId="6CA35879" w:rsidR="00E07CFC" w:rsidRPr="001A24AB" w:rsidRDefault="004868B3" w:rsidP="001A24AB">
      <w:pPr>
        <w:spacing w:line="276" w:lineRule="auto"/>
      </w:pPr>
      <w:r w:rsidRPr="001A24AB">
        <w:t>Lørdag ettermiddag vil det bli en sosial samling for alle utøvere fra Oslo hvor vi feirer og lader opp til stafett søndag. Sted og tid kommer senere.</w:t>
      </w:r>
    </w:p>
    <w:p w14:paraId="4A818E0C" w14:textId="2EE59AB8" w:rsidR="004868B3" w:rsidRPr="001A24AB" w:rsidRDefault="00F04A06" w:rsidP="001A24AB">
      <w:pPr>
        <w:pStyle w:val="Overskrift3"/>
        <w:shd w:val="clear" w:color="auto" w:fill="FFFFFF"/>
        <w:spacing w:before="320" w:after="160" w:line="276" w:lineRule="auto"/>
        <w:textAlignment w:val="baseline"/>
        <w:rPr>
          <w:rFonts w:ascii="Times New Roman" w:hAnsi="Times New Roman" w:cs="Times New Roman"/>
          <w:caps/>
          <w:color w:val="auto"/>
        </w:rPr>
      </w:pPr>
      <w:hyperlink r:id="rId13" w:history="1">
        <w:r w:rsidR="004868B3" w:rsidRPr="001A24AB">
          <w:rPr>
            <w:rStyle w:val="Hyperkobling"/>
            <w:rFonts w:ascii="Times New Roman" w:hAnsi="Times New Roman" w:cs="Times New Roman"/>
            <w:caps/>
            <w:bdr w:val="none" w:sz="0" w:space="0" w:color="auto" w:frame="1"/>
          </w:rPr>
          <w:t>KONG HARALDS UNGDOMSTAFETT</w:t>
        </w:r>
      </w:hyperlink>
      <w:r w:rsidR="004868B3" w:rsidRPr="005144FA">
        <w:rPr>
          <w:rStyle w:val="Sterk"/>
          <w:rFonts w:ascii="Times New Roman" w:hAnsi="Times New Roman" w:cs="Times New Roman"/>
          <w:caps/>
          <w:color w:val="3C3C3B"/>
          <w:bdr w:val="none" w:sz="0" w:space="0" w:color="auto" w:frame="1"/>
        </w:rPr>
        <w:t xml:space="preserve"> </w:t>
      </w:r>
      <w:r w:rsidR="004868B3" w:rsidRPr="001A24AB">
        <w:rPr>
          <w:rStyle w:val="Sterk"/>
          <w:rFonts w:ascii="Times New Roman" w:hAnsi="Times New Roman" w:cs="Times New Roman"/>
          <w:caps/>
          <w:color w:val="auto"/>
          <w:bdr w:val="none" w:sz="0" w:space="0" w:color="auto" w:frame="1"/>
        </w:rPr>
        <w:t>HOLMENKOLLEN</w:t>
      </w:r>
      <w:r w:rsidR="005144FA" w:rsidRPr="001A24AB">
        <w:rPr>
          <w:rStyle w:val="Sterk"/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søndag 6. mars</w:t>
      </w:r>
    </w:p>
    <w:p w14:paraId="320C940C" w14:textId="51A9FDB8" w:rsidR="004868B3" w:rsidRPr="001A24AB" w:rsidRDefault="004868B3" w:rsidP="001A24AB">
      <w:pPr>
        <w:pStyle w:val="NormalWeb"/>
        <w:shd w:val="clear" w:color="auto" w:fill="FFFFFF"/>
        <w:spacing w:before="0" w:beforeAutospacing="0" w:after="320" w:afterAutospacing="0" w:line="276" w:lineRule="auto"/>
        <w:textAlignment w:val="baseline"/>
      </w:pPr>
      <w:r w:rsidRPr="001A24AB">
        <w:t>Stafetten, som er en MIX-stafett for jenter og gutter 15 og 16 år. Etappene på 4 x 3,5km fordeles på gutter og jenter 15-16 år i rekkefølgen J15 - G15 - J16 – G16.</w:t>
      </w:r>
      <w:r w:rsidRPr="001A24AB">
        <w:br/>
        <w:t>Oslo Skikrets stiller med 2 lag. Dette er helgen etter HL og</w:t>
      </w:r>
      <w:r w:rsidR="00661BEA" w:rsidRPr="001A24AB">
        <w:t xml:space="preserve"> uttak blir mer definert når klassisk eller fristil er avklart. Hovedtrenere fra Lyn og Kjelsås leder uttaket med støtte fra flere klubber. </w:t>
      </w:r>
    </w:p>
    <w:p w14:paraId="27986302" w14:textId="77777777" w:rsidR="004868B3" w:rsidRPr="001A24AB" w:rsidRDefault="004868B3" w:rsidP="001A24AB">
      <w:pPr>
        <w:pStyle w:val="NormalWeb"/>
        <w:shd w:val="clear" w:color="auto" w:fill="FFFFFF"/>
        <w:spacing w:before="0" w:beforeAutospacing="0" w:after="320" w:afterAutospacing="0" w:line="276" w:lineRule="auto"/>
        <w:textAlignment w:val="baseline"/>
      </w:pPr>
      <w:r w:rsidRPr="001A24AB">
        <w:t>-       Uttaksrenn til HL stafett</w:t>
      </w:r>
      <w:r w:rsidRPr="001A24AB">
        <w:br/>
        <w:t>-       HL distanserenn</w:t>
      </w:r>
      <w:r w:rsidRPr="001A24AB">
        <w:br/>
        <w:t>-       HL sprint</w:t>
      </w:r>
    </w:p>
    <w:p w14:paraId="6AD0788B" w14:textId="2304118E" w:rsidR="004868B3" w:rsidRDefault="001A24AB" w:rsidP="00E07CFC">
      <w:pPr>
        <w:spacing w:line="360" w:lineRule="auto"/>
      </w:pPr>
      <w:r>
        <w:t>Vi gleder oss til sesongen</w:t>
      </w:r>
      <w:r w:rsidR="00D54844">
        <w:t xml:space="preserve"> og håper det blir en super sesong for ALLE utøvere</w:t>
      </w:r>
      <w:r w:rsidR="00806E68">
        <w:t xml:space="preserve"> med </w:t>
      </w:r>
      <w:proofErr w:type="gramStart"/>
      <w:r w:rsidR="00806E68">
        <w:t>fokus</w:t>
      </w:r>
      <w:proofErr w:type="gramEnd"/>
      <w:r w:rsidR="00806E68">
        <w:t xml:space="preserve"> på flest mulig lengst mulig.</w:t>
      </w:r>
    </w:p>
    <w:p w14:paraId="75F8FE23" w14:textId="77777777" w:rsidR="00D54844" w:rsidRDefault="00D54844" w:rsidP="00E07CFC">
      <w:pPr>
        <w:spacing w:line="360" w:lineRule="auto"/>
      </w:pPr>
    </w:p>
    <w:p w14:paraId="7F1ADCC3" w14:textId="6E222A75" w:rsidR="00E07CFC" w:rsidRPr="005144FA" w:rsidRDefault="001A24AB" w:rsidP="00E07CFC">
      <w:pPr>
        <w:spacing w:line="360" w:lineRule="auto"/>
      </w:pPr>
      <w:r>
        <w:t>Morten Omland, Karianne Løken og</w:t>
      </w:r>
      <w:r w:rsidR="005A4FBD">
        <w:t xml:space="preserve"> Jens Christian Holm</w:t>
      </w:r>
    </w:p>
    <w:sectPr w:rsidR="00E07CFC" w:rsidRPr="005144FA" w:rsidSect="00325CCF">
      <w:headerReference w:type="default" r:id="rId14"/>
      <w:footerReference w:type="default" r:id="rId15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2F36" w14:textId="77777777" w:rsidR="00F04A06" w:rsidRDefault="00F04A06">
      <w:r>
        <w:separator/>
      </w:r>
    </w:p>
  </w:endnote>
  <w:endnote w:type="continuationSeparator" w:id="0">
    <w:p w14:paraId="4C6D35DD" w14:textId="77777777" w:rsidR="00F04A06" w:rsidRDefault="00F0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26ED" w14:textId="697688D5" w:rsidR="00F24C27" w:rsidRPr="00E07CFC" w:rsidRDefault="00F24C27" w:rsidP="00E07CFC">
    <w:pPr>
      <w:pStyle w:val="Bunnteks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58F4576" wp14:editId="34686B1B">
          <wp:extent cx="1638300" cy="311277"/>
          <wp:effectExtent l="19050" t="0" r="0" b="0"/>
          <wp:docPr id="4" name="Bilde 4" descr="C:\Documents and Settings\us-tovi\Local Settings\Temp\4\Temporary Directory 2 for nsf_kretslogo_oslo_jpg-filer.zip\nsf_kretslogo_oslo_jpg-filer\nsf_kretslogo_02_o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-tovi\Local Settings\Temp\4\Temporary Directory 2 for nsf_kretslogo_oslo_jpg-filer.zip\nsf_kretslogo_oslo_jpg-filer\nsf_kretslogo_02_o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1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D511" w14:textId="77777777" w:rsidR="00F04A06" w:rsidRDefault="00F04A06">
      <w:r>
        <w:separator/>
      </w:r>
    </w:p>
  </w:footnote>
  <w:footnote w:type="continuationSeparator" w:id="0">
    <w:p w14:paraId="14AAFE9B" w14:textId="77777777" w:rsidR="00F04A06" w:rsidRDefault="00F0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42A7" w14:textId="77777777" w:rsidR="00F24C27" w:rsidRPr="00085BA4" w:rsidRDefault="00F24C27" w:rsidP="00390024">
    <w:pPr>
      <w:pStyle w:val="Topptekst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6D0430D" wp14:editId="4EA8FFE5">
          <wp:extent cx="1905000" cy="361950"/>
          <wp:effectExtent l="19050" t="0" r="0" b="0"/>
          <wp:docPr id="3" name="Bilde 3" descr="C:\Documents and Settings\us-tovi\Local Settings\Temp\4\Temporary Directory 2 for nsf_kretslogo_oslo_jpg-filer.zip\nsf_kretslogo_oslo_jpg-filer\nsf_kretslogo_02_o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-tovi\Local Settings\Temp\4\Temporary Directory 2 for nsf_kretslogo_oslo_jpg-filer.zip\nsf_kretslogo_oslo_jpg-filer\nsf_kretslogo_02_o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65E"/>
    <w:multiLevelType w:val="multilevel"/>
    <w:tmpl w:val="F51E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FBD"/>
    <w:multiLevelType w:val="hybridMultilevel"/>
    <w:tmpl w:val="0366C53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C78EE"/>
    <w:multiLevelType w:val="hybridMultilevel"/>
    <w:tmpl w:val="09F2C696"/>
    <w:lvl w:ilvl="0" w:tplc="3424A90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D349DE"/>
    <w:multiLevelType w:val="hybridMultilevel"/>
    <w:tmpl w:val="21E238A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1652"/>
    <w:multiLevelType w:val="hybridMultilevel"/>
    <w:tmpl w:val="003C6BC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5B6"/>
    <w:multiLevelType w:val="hybridMultilevel"/>
    <w:tmpl w:val="61E880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2B8A"/>
    <w:multiLevelType w:val="hybridMultilevel"/>
    <w:tmpl w:val="FA369D2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813B6"/>
    <w:multiLevelType w:val="hybridMultilevel"/>
    <w:tmpl w:val="BD62E51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51C9"/>
    <w:multiLevelType w:val="hybridMultilevel"/>
    <w:tmpl w:val="D8082596"/>
    <w:lvl w:ilvl="0" w:tplc="8DEC0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5143"/>
    <w:multiLevelType w:val="hybridMultilevel"/>
    <w:tmpl w:val="824AF66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003D"/>
    <w:multiLevelType w:val="hybridMultilevel"/>
    <w:tmpl w:val="B812005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4C84"/>
    <w:multiLevelType w:val="hybridMultilevel"/>
    <w:tmpl w:val="6AFA545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223F"/>
    <w:multiLevelType w:val="hybridMultilevel"/>
    <w:tmpl w:val="2374796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42DF"/>
    <w:multiLevelType w:val="hybridMultilevel"/>
    <w:tmpl w:val="F1584526"/>
    <w:lvl w:ilvl="0" w:tplc="D3306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15C9B"/>
    <w:multiLevelType w:val="hybridMultilevel"/>
    <w:tmpl w:val="6B0E4F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2749D"/>
    <w:multiLevelType w:val="hybridMultilevel"/>
    <w:tmpl w:val="EE6E7DAA"/>
    <w:lvl w:ilvl="0" w:tplc="5CA6CC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BD"/>
    <w:rsid w:val="000011AD"/>
    <w:rsid w:val="000032FE"/>
    <w:rsid w:val="00005079"/>
    <w:rsid w:val="00006B18"/>
    <w:rsid w:val="000072DE"/>
    <w:rsid w:val="00013575"/>
    <w:rsid w:val="000156F6"/>
    <w:rsid w:val="000159AE"/>
    <w:rsid w:val="000165B3"/>
    <w:rsid w:val="00017650"/>
    <w:rsid w:val="00017FE9"/>
    <w:rsid w:val="000200CF"/>
    <w:rsid w:val="00020C1C"/>
    <w:rsid w:val="00023541"/>
    <w:rsid w:val="00023CD9"/>
    <w:rsid w:val="00024B78"/>
    <w:rsid w:val="00025B88"/>
    <w:rsid w:val="00027112"/>
    <w:rsid w:val="00027180"/>
    <w:rsid w:val="00027BD3"/>
    <w:rsid w:val="00030E2B"/>
    <w:rsid w:val="00032392"/>
    <w:rsid w:val="000324F5"/>
    <w:rsid w:val="0003379E"/>
    <w:rsid w:val="0003565C"/>
    <w:rsid w:val="00035E50"/>
    <w:rsid w:val="00036478"/>
    <w:rsid w:val="0004093E"/>
    <w:rsid w:val="00041A49"/>
    <w:rsid w:val="0004308B"/>
    <w:rsid w:val="00047597"/>
    <w:rsid w:val="0005043E"/>
    <w:rsid w:val="00051277"/>
    <w:rsid w:val="00051C2D"/>
    <w:rsid w:val="00051E5D"/>
    <w:rsid w:val="0005226B"/>
    <w:rsid w:val="000542FC"/>
    <w:rsid w:val="0005430C"/>
    <w:rsid w:val="000611D6"/>
    <w:rsid w:val="00062442"/>
    <w:rsid w:val="00062525"/>
    <w:rsid w:val="00062C98"/>
    <w:rsid w:val="00063527"/>
    <w:rsid w:val="00064C51"/>
    <w:rsid w:val="00065FE8"/>
    <w:rsid w:val="000718A8"/>
    <w:rsid w:val="00072168"/>
    <w:rsid w:val="0007237E"/>
    <w:rsid w:val="00075499"/>
    <w:rsid w:val="00075BE7"/>
    <w:rsid w:val="00075C08"/>
    <w:rsid w:val="0008042A"/>
    <w:rsid w:val="00080DA4"/>
    <w:rsid w:val="0008312C"/>
    <w:rsid w:val="00084788"/>
    <w:rsid w:val="00085BA4"/>
    <w:rsid w:val="00086EED"/>
    <w:rsid w:val="00090328"/>
    <w:rsid w:val="000907C1"/>
    <w:rsid w:val="00091035"/>
    <w:rsid w:val="000911F8"/>
    <w:rsid w:val="00091CFE"/>
    <w:rsid w:val="00094525"/>
    <w:rsid w:val="000950D4"/>
    <w:rsid w:val="00095A3E"/>
    <w:rsid w:val="00097900"/>
    <w:rsid w:val="000A45C4"/>
    <w:rsid w:val="000A4F37"/>
    <w:rsid w:val="000A651C"/>
    <w:rsid w:val="000A6B30"/>
    <w:rsid w:val="000A6DF7"/>
    <w:rsid w:val="000A73B8"/>
    <w:rsid w:val="000A740A"/>
    <w:rsid w:val="000A7938"/>
    <w:rsid w:val="000B2705"/>
    <w:rsid w:val="000B27FF"/>
    <w:rsid w:val="000B3669"/>
    <w:rsid w:val="000B4216"/>
    <w:rsid w:val="000B4516"/>
    <w:rsid w:val="000B47D9"/>
    <w:rsid w:val="000B4C4F"/>
    <w:rsid w:val="000B5739"/>
    <w:rsid w:val="000B621D"/>
    <w:rsid w:val="000C10EF"/>
    <w:rsid w:val="000C2093"/>
    <w:rsid w:val="000C3656"/>
    <w:rsid w:val="000C3DCC"/>
    <w:rsid w:val="000C42CD"/>
    <w:rsid w:val="000C4B32"/>
    <w:rsid w:val="000C5175"/>
    <w:rsid w:val="000C53D6"/>
    <w:rsid w:val="000C5C89"/>
    <w:rsid w:val="000C6345"/>
    <w:rsid w:val="000C7129"/>
    <w:rsid w:val="000C7DE8"/>
    <w:rsid w:val="000D1602"/>
    <w:rsid w:val="000D25FB"/>
    <w:rsid w:val="000D27EA"/>
    <w:rsid w:val="000D43F6"/>
    <w:rsid w:val="000D49AB"/>
    <w:rsid w:val="000D6941"/>
    <w:rsid w:val="000D6B76"/>
    <w:rsid w:val="000E1D4B"/>
    <w:rsid w:val="000E4687"/>
    <w:rsid w:val="000E47CD"/>
    <w:rsid w:val="000E49E1"/>
    <w:rsid w:val="000E5003"/>
    <w:rsid w:val="000E6B86"/>
    <w:rsid w:val="000E7350"/>
    <w:rsid w:val="000F2034"/>
    <w:rsid w:val="000F759C"/>
    <w:rsid w:val="000F76AF"/>
    <w:rsid w:val="00103698"/>
    <w:rsid w:val="00103D6C"/>
    <w:rsid w:val="001078D0"/>
    <w:rsid w:val="00107D1B"/>
    <w:rsid w:val="00113288"/>
    <w:rsid w:val="00114088"/>
    <w:rsid w:val="001147B4"/>
    <w:rsid w:val="00117C79"/>
    <w:rsid w:val="00124DB5"/>
    <w:rsid w:val="00132B0A"/>
    <w:rsid w:val="00135A2F"/>
    <w:rsid w:val="00135E08"/>
    <w:rsid w:val="00137D3D"/>
    <w:rsid w:val="00142C38"/>
    <w:rsid w:val="001432A3"/>
    <w:rsid w:val="001456F6"/>
    <w:rsid w:val="00145A61"/>
    <w:rsid w:val="00146ADF"/>
    <w:rsid w:val="0014749C"/>
    <w:rsid w:val="00147A7C"/>
    <w:rsid w:val="0015007E"/>
    <w:rsid w:val="0015034B"/>
    <w:rsid w:val="001520CD"/>
    <w:rsid w:val="00152BE4"/>
    <w:rsid w:val="00153118"/>
    <w:rsid w:val="001545B4"/>
    <w:rsid w:val="001560B2"/>
    <w:rsid w:val="00157AAC"/>
    <w:rsid w:val="001660B2"/>
    <w:rsid w:val="00166861"/>
    <w:rsid w:val="00167069"/>
    <w:rsid w:val="00170163"/>
    <w:rsid w:val="00172361"/>
    <w:rsid w:val="0017260B"/>
    <w:rsid w:val="0017403C"/>
    <w:rsid w:val="001744EA"/>
    <w:rsid w:val="00175BB6"/>
    <w:rsid w:val="00176E8C"/>
    <w:rsid w:val="00181ACB"/>
    <w:rsid w:val="0018212F"/>
    <w:rsid w:val="00183451"/>
    <w:rsid w:val="00187A79"/>
    <w:rsid w:val="00190093"/>
    <w:rsid w:val="00190C08"/>
    <w:rsid w:val="0019178B"/>
    <w:rsid w:val="001924D8"/>
    <w:rsid w:val="00197356"/>
    <w:rsid w:val="001A03E6"/>
    <w:rsid w:val="001A2217"/>
    <w:rsid w:val="001A24AB"/>
    <w:rsid w:val="001A3A2C"/>
    <w:rsid w:val="001A43E4"/>
    <w:rsid w:val="001A4773"/>
    <w:rsid w:val="001A550D"/>
    <w:rsid w:val="001A7BC1"/>
    <w:rsid w:val="001A7F6B"/>
    <w:rsid w:val="001B09C9"/>
    <w:rsid w:val="001B1396"/>
    <w:rsid w:val="001B1B49"/>
    <w:rsid w:val="001B276B"/>
    <w:rsid w:val="001B7C9E"/>
    <w:rsid w:val="001C2773"/>
    <w:rsid w:val="001C2EF3"/>
    <w:rsid w:val="001C2F3D"/>
    <w:rsid w:val="001C47BF"/>
    <w:rsid w:val="001C52E6"/>
    <w:rsid w:val="001C5CCE"/>
    <w:rsid w:val="001D1EB3"/>
    <w:rsid w:val="001D649B"/>
    <w:rsid w:val="001D784A"/>
    <w:rsid w:val="001E0791"/>
    <w:rsid w:val="001E38C4"/>
    <w:rsid w:val="001E50BE"/>
    <w:rsid w:val="001E5123"/>
    <w:rsid w:val="001E66B5"/>
    <w:rsid w:val="001E7819"/>
    <w:rsid w:val="001E7B9D"/>
    <w:rsid w:val="001F072B"/>
    <w:rsid w:val="001F0841"/>
    <w:rsid w:val="001F1A66"/>
    <w:rsid w:val="001F2534"/>
    <w:rsid w:val="001F2782"/>
    <w:rsid w:val="001F39B2"/>
    <w:rsid w:val="001F3B47"/>
    <w:rsid w:val="001F409B"/>
    <w:rsid w:val="001F78F4"/>
    <w:rsid w:val="002000FE"/>
    <w:rsid w:val="0020043E"/>
    <w:rsid w:val="002013DE"/>
    <w:rsid w:val="00201BE2"/>
    <w:rsid w:val="00201F1F"/>
    <w:rsid w:val="00202A18"/>
    <w:rsid w:val="00203FD3"/>
    <w:rsid w:val="0020473A"/>
    <w:rsid w:val="0020477E"/>
    <w:rsid w:val="0020793D"/>
    <w:rsid w:val="00207A06"/>
    <w:rsid w:val="00210034"/>
    <w:rsid w:val="0021045F"/>
    <w:rsid w:val="002119C8"/>
    <w:rsid w:val="00211F05"/>
    <w:rsid w:val="002122BE"/>
    <w:rsid w:val="002123DD"/>
    <w:rsid w:val="00212E3E"/>
    <w:rsid w:val="00212EF4"/>
    <w:rsid w:val="00216067"/>
    <w:rsid w:val="002204B0"/>
    <w:rsid w:val="00220DA9"/>
    <w:rsid w:val="00222360"/>
    <w:rsid w:val="0022432F"/>
    <w:rsid w:val="00224EA4"/>
    <w:rsid w:val="002255FB"/>
    <w:rsid w:val="002258B5"/>
    <w:rsid w:val="00227972"/>
    <w:rsid w:val="00230C5F"/>
    <w:rsid w:val="00233A27"/>
    <w:rsid w:val="00233E79"/>
    <w:rsid w:val="002348B3"/>
    <w:rsid w:val="00235E95"/>
    <w:rsid w:val="00237CA6"/>
    <w:rsid w:val="00241184"/>
    <w:rsid w:val="0024164A"/>
    <w:rsid w:val="002504DC"/>
    <w:rsid w:val="00252418"/>
    <w:rsid w:val="00252E08"/>
    <w:rsid w:val="00252F18"/>
    <w:rsid w:val="002579B9"/>
    <w:rsid w:val="00261BEC"/>
    <w:rsid w:val="00261E0F"/>
    <w:rsid w:val="00265BE8"/>
    <w:rsid w:val="00271833"/>
    <w:rsid w:val="00271C7B"/>
    <w:rsid w:val="00272559"/>
    <w:rsid w:val="002728CE"/>
    <w:rsid w:val="002768B9"/>
    <w:rsid w:val="00277896"/>
    <w:rsid w:val="00280135"/>
    <w:rsid w:val="00281645"/>
    <w:rsid w:val="0028695A"/>
    <w:rsid w:val="0028750F"/>
    <w:rsid w:val="00287642"/>
    <w:rsid w:val="002909BE"/>
    <w:rsid w:val="00290F7C"/>
    <w:rsid w:val="0029362D"/>
    <w:rsid w:val="00294160"/>
    <w:rsid w:val="0029424E"/>
    <w:rsid w:val="00296A6F"/>
    <w:rsid w:val="002976E4"/>
    <w:rsid w:val="00297D6E"/>
    <w:rsid w:val="002A28CB"/>
    <w:rsid w:val="002A2C8C"/>
    <w:rsid w:val="002A3B0E"/>
    <w:rsid w:val="002A4CE1"/>
    <w:rsid w:val="002A5ABC"/>
    <w:rsid w:val="002A7B36"/>
    <w:rsid w:val="002B05AB"/>
    <w:rsid w:val="002B0719"/>
    <w:rsid w:val="002B4A44"/>
    <w:rsid w:val="002B4C0F"/>
    <w:rsid w:val="002B55A0"/>
    <w:rsid w:val="002B66E6"/>
    <w:rsid w:val="002B7BE0"/>
    <w:rsid w:val="002C17C6"/>
    <w:rsid w:val="002C1F0B"/>
    <w:rsid w:val="002C2CB8"/>
    <w:rsid w:val="002C3280"/>
    <w:rsid w:val="002C5346"/>
    <w:rsid w:val="002C69C0"/>
    <w:rsid w:val="002D25F1"/>
    <w:rsid w:val="002D2C35"/>
    <w:rsid w:val="002D2D4F"/>
    <w:rsid w:val="002D490D"/>
    <w:rsid w:val="002D4F60"/>
    <w:rsid w:val="002D54CF"/>
    <w:rsid w:val="002D58AB"/>
    <w:rsid w:val="002D5B2C"/>
    <w:rsid w:val="002D7B20"/>
    <w:rsid w:val="002E11D8"/>
    <w:rsid w:val="002E16DE"/>
    <w:rsid w:val="002E55EA"/>
    <w:rsid w:val="002E69ED"/>
    <w:rsid w:val="002E6A27"/>
    <w:rsid w:val="002E7878"/>
    <w:rsid w:val="002F154C"/>
    <w:rsid w:val="002F305D"/>
    <w:rsid w:val="002F3337"/>
    <w:rsid w:val="002F58B7"/>
    <w:rsid w:val="002F7445"/>
    <w:rsid w:val="002F763B"/>
    <w:rsid w:val="00300F91"/>
    <w:rsid w:val="003016D8"/>
    <w:rsid w:val="003017BA"/>
    <w:rsid w:val="00301919"/>
    <w:rsid w:val="00303268"/>
    <w:rsid w:val="00303D82"/>
    <w:rsid w:val="003048AE"/>
    <w:rsid w:val="00306B38"/>
    <w:rsid w:val="003103E0"/>
    <w:rsid w:val="0031169C"/>
    <w:rsid w:val="00312135"/>
    <w:rsid w:val="00312BBE"/>
    <w:rsid w:val="003155BD"/>
    <w:rsid w:val="00315A28"/>
    <w:rsid w:val="00320985"/>
    <w:rsid w:val="00320F82"/>
    <w:rsid w:val="00325CCF"/>
    <w:rsid w:val="00326003"/>
    <w:rsid w:val="003260BB"/>
    <w:rsid w:val="00331358"/>
    <w:rsid w:val="00331A41"/>
    <w:rsid w:val="00332427"/>
    <w:rsid w:val="003324CC"/>
    <w:rsid w:val="0033564E"/>
    <w:rsid w:val="00335DD1"/>
    <w:rsid w:val="00335DDE"/>
    <w:rsid w:val="00340BA8"/>
    <w:rsid w:val="003413C4"/>
    <w:rsid w:val="00344086"/>
    <w:rsid w:val="0034506B"/>
    <w:rsid w:val="003457BC"/>
    <w:rsid w:val="00346EEB"/>
    <w:rsid w:val="00350CE2"/>
    <w:rsid w:val="003517CC"/>
    <w:rsid w:val="00351E3A"/>
    <w:rsid w:val="00353CF7"/>
    <w:rsid w:val="00354577"/>
    <w:rsid w:val="00354D23"/>
    <w:rsid w:val="0035611C"/>
    <w:rsid w:val="00360048"/>
    <w:rsid w:val="00361C84"/>
    <w:rsid w:val="0036388F"/>
    <w:rsid w:val="0036591A"/>
    <w:rsid w:val="00375512"/>
    <w:rsid w:val="00377F90"/>
    <w:rsid w:val="003828FF"/>
    <w:rsid w:val="00382AB7"/>
    <w:rsid w:val="00382E43"/>
    <w:rsid w:val="00383958"/>
    <w:rsid w:val="00390024"/>
    <w:rsid w:val="003901F5"/>
    <w:rsid w:val="003918D6"/>
    <w:rsid w:val="0039267F"/>
    <w:rsid w:val="00392A01"/>
    <w:rsid w:val="0039374C"/>
    <w:rsid w:val="00393C31"/>
    <w:rsid w:val="00393DB9"/>
    <w:rsid w:val="003943BB"/>
    <w:rsid w:val="00396496"/>
    <w:rsid w:val="003A3C58"/>
    <w:rsid w:val="003A5267"/>
    <w:rsid w:val="003A62FF"/>
    <w:rsid w:val="003A6A49"/>
    <w:rsid w:val="003A6AD5"/>
    <w:rsid w:val="003A6BF5"/>
    <w:rsid w:val="003A7542"/>
    <w:rsid w:val="003A7F9D"/>
    <w:rsid w:val="003B419D"/>
    <w:rsid w:val="003B6518"/>
    <w:rsid w:val="003B66E4"/>
    <w:rsid w:val="003B773B"/>
    <w:rsid w:val="003B7ECE"/>
    <w:rsid w:val="003C03FF"/>
    <w:rsid w:val="003C1F5E"/>
    <w:rsid w:val="003C2109"/>
    <w:rsid w:val="003C2BCC"/>
    <w:rsid w:val="003C3AFB"/>
    <w:rsid w:val="003C6BEB"/>
    <w:rsid w:val="003C6C87"/>
    <w:rsid w:val="003D147E"/>
    <w:rsid w:val="003D26C1"/>
    <w:rsid w:val="003D339D"/>
    <w:rsid w:val="003D44BD"/>
    <w:rsid w:val="003D4AAA"/>
    <w:rsid w:val="003D71F6"/>
    <w:rsid w:val="003E1E7C"/>
    <w:rsid w:val="003E2ED9"/>
    <w:rsid w:val="003E34DD"/>
    <w:rsid w:val="003E35D9"/>
    <w:rsid w:val="003F0F71"/>
    <w:rsid w:val="003F14FB"/>
    <w:rsid w:val="003F21CD"/>
    <w:rsid w:val="003F48E7"/>
    <w:rsid w:val="003F56DF"/>
    <w:rsid w:val="003F5A55"/>
    <w:rsid w:val="0040071C"/>
    <w:rsid w:val="00401B45"/>
    <w:rsid w:val="00401E3E"/>
    <w:rsid w:val="00404F27"/>
    <w:rsid w:val="00406A22"/>
    <w:rsid w:val="00406C5C"/>
    <w:rsid w:val="00410A2E"/>
    <w:rsid w:val="00410A59"/>
    <w:rsid w:val="00413BBA"/>
    <w:rsid w:val="00415838"/>
    <w:rsid w:val="004172F4"/>
    <w:rsid w:val="00421487"/>
    <w:rsid w:val="00421C92"/>
    <w:rsid w:val="004242C0"/>
    <w:rsid w:val="00425446"/>
    <w:rsid w:val="00430B24"/>
    <w:rsid w:val="00431535"/>
    <w:rsid w:val="004339FC"/>
    <w:rsid w:val="00435BFF"/>
    <w:rsid w:val="0043731C"/>
    <w:rsid w:val="00443483"/>
    <w:rsid w:val="00444445"/>
    <w:rsid w:val="00450559"/>
    <w:rsid w:val="00450CD7"/>
    <w:rsid w:val="0046085F"/>
    <w:rsid w:val="00463490"/>
    <w:rsid w:val="00463CF0"/>
    <w:rsid w:val="0046467E"/>
    <w:rsid w:val="00466275"/>
    <w:rsid w:val="004679B1"/>
    <w:rsid w:val="004719D7"/>
    <w:rsid w:val="00471FC7"/>
    <w:rsid w:val="00472FFA"/>
    <w:rsid w:val="004732AF"/>
    <w:rsid w:val="00474596"/>
    <w:rsid w:val="004749D6"/>
    <w:rsid w:val="00476D04"/>
    <w:rsid w:val="00477620"/>
    <w:rsid w:val="00477E7A"/>
    <w:rsid w:val="004802C8"/>
    <w:rsid w:val="0048045F"/>
    <w:rsid w:val="00480ADC"/>
    <w:rsid w:val="00480E12"/>
    <w:rsid w:val="004817C2"/>
    <w:rsid w:val="00481E17"/>
    <w:rsid w:val="0048443A"/>
    <w:rsid w:val="00484ED9"/>
    <w:rsid w:val="004868B3"/>
    <w:rsid w:val="0048691B"/>
    <w:rsid w:val="0048758A"/>
    <w:rsid w:val="0049000C"/>
    <w:rsid w:val="0049299B"/>
    <w:rsid w:val="00493F3B"/>
    <w:rsid w:val="00494441"/>
    <w:rsid w:val="0049526B"/>
    <w:rsid w:val="004953C1"/>
    <w:rsid w:val="004957AC"/>
    <w:rsid w:val="0049717D"/>
    <w:rsid w:val="004972A1"/>
    <w:rsid w:val="00497AAC"/>
    <w:rsid w:val="00497DBC"/>
    <w:rsid w:val="004A2B39"/>
    <w:rsid w:val="004A2CAD"/>
    <w:rsid w:val="004A2CB8"/>
    <w:rsid w:val="004A4B46"/>
    <w:rsid w:val="004A5D2F"/>
    <w:rsid w:val="004A6AC1"/>
    <w:rsid w:val="004B20B6"/>
    <w:rsid w:val="004B49FD"/>
    <w:rsid w:val="004B4F0D"/>
    <w:rsid w:val="004B6D74"/>
    <w:rsid w:val="004B731F"/>
    <w:rsid w:val="004C00C4"/>
    <w:rsid w:val="004C0501"/>
    <w:rsid w:val="004C5BCF"/>
    <w:rsid w:val="004C699E"/>
    <w:rsid w:val="004C71B4"/>
    <w:rsid w:val="004C7EDF"/>
    <w:rsid w:val="004D1BB9"/>
    <w:rsid w:val="004D355E"/>
    <w:rsid w:val="004D3BB2"/>
    <w:rsid w:val="004D7071"/>
    <w:rsid w:val="004D7EA5"/>
    <w:rsid w:val="004E193E"/>
    <w:rsid w:val="004E2191"/>
    <w:rsid w:val="004E4059"/>
    <w:rsid w:val="004E50E9"/>
    <w:rsid w:val="004E5472"/>
    <w:rsid w:val="004E7853"/>
    <w:rsid w:val="004F0493"/>
    <w:rsid w:val="004F4BFB"/>
    <w:rsid w:val="004F5E44"/>
    <w:rsid w:val="004F7E37"/>
    <w:rsid w:val="0050308B"/>
    <w:rsid w:val="00503171"/>
    <w:rsid w:val="00504AA4"/>
    <w:rsid w:val="0050679B"/>
    <w:rsid w:val="005115C8"/>
    <w:rsid w:val="005115D2"/>
    <w:rsid w:val="00512637"/>
    <w:rsid w:val="00513AB6"/>
    <w:rsid w:val="005144FA"/>
    <w:rsid w:val="0051597A"/>
    <w:rsid w:val="00516B9F"/>
    <w:rsid w:val="00522522"/>
    <w:rsid w:val="00522D57"/>
    <w:rsid w:val="005264AF"/>
    <w:rsid w:val="00527A06"/>
    <w:rsid w:val="005302CF"/>
    <w:rsid w:val="005305E0"/>
    <w:rsid w:val="00531E38"/>
    <w:rsid w:val="00533465"/>
    <w:rsid w:val="00533D0B"/>
    <w:rsid w:val="00533DD3"/>
    <w:rsid w:val="00537834"/>
    <w:rsid w:val="00537B37"/>
    <w:rsid w:val="00540EBA"/>
    <w:rsid w:val="005430F9"/>
    <w:rsid w:val="00545980"/>
    <w:rsid w:val="00546CF4"/>
    <w:rsid w:val="00547AAD"/>
    <w:rsid w:val="00550CBC"/>
    <w:rsid w:val="0055153A"/>
    <w:rsid w:val="00552BF7"/>
    <w:rsid w:val="00552DDF"/>
    <w:rsid w:val="00554DAE"/>
    <w:rsid w:val="00555669"/>
    <w:rsid w:val="00560550"/>
    <w:rsid w:val="00560955"/>
    <w:rsid w:val="00560EA1"/>
    <w:rsid w:val="005615AE"/>
    <w:rsid w:val="005623A7"/>
    <w:rsid w:val="005626A5"/>
    <w:rsid w:val="00563AA6"/>
    <w:rsid w:val="0056402D"/>
    <w:rsid w:val="005657DE"/>
    <w:rsid w:val="00566370"/>
    <w:rsid w:val="00572EE2"/>
    <w:rsid w:val="00573225"/>
    <w:rsid w:val="00573367"/>
    <w:rsid w:val="00574065"/>
    <w:rsid w:val="00574B36"/>
    <w:rsid w:val="00574DB2"/>
    <w:rsid w:val="005756B7"/>
    <w:rsid w:val="00576C3D"/>
    <w:rsid w:val="00577776"/>
    <w:rsid w:val="005779AF"/>
    <w:rsid w:val="00580169"/>
    <w:rsid w:val="00580F05"/>
    <w:rsid w:val="00582D58"/>
    <w:rsid w:val="00585D36"/>
    <w:rsid w:val="00585D50"/>
    <w:rsid w:val="00586484"/>
    <w:rsid w:val="00587970"/>
    <w:rsid w:val="00587E1C"/>
    <w:rsid w:val="00590683"/>
    <w:rsid w:val="00590B19"/>
    <w:rsid w:val="00590E08"/>
    <w:rsid w:val="00591A3F"/>
    <w:rsid w:val="00594EA1"/>
    <w:rsid w:val="0059597A"/>
    <w:rsid w:val="00596181"/>
    <w:rsid w:val="005978B5"/>
    <w:rsid w:val="00597A4E"/>
    <w:rsid w:val="005A01E0"/>
    <w:rsid w:val="005A094E"/>
    <w:rsid w:val="005A0C38"/>
    <w:rsid w:val="005A15EA"/>
    <w:rsid w:val="005A1F28"/>
    <w:rsid w:val="005A4FBD"/>
    <w:rsid w:val="005B10AB"/>
    <w:rsid w:val="005B40B5"/>
    <w:rsid w:val="005B420D"/>
    <w:rsid w:val="005B6E0A"/>
    <w:rsid w:val="005C5790"/>
    <w:rsid w:val="005C6D8C"/>
    <w:rsid w:val="005C7710"/>
    <w:rsid w:val="005D1EDA"/>
    <w:rsid w:val="005D4BA4"/>
    <w:rsid w:val="005E2FD5"/>
    <w:rsid w:val="005E4D84"/>
    <w:rsid w:val="005E4F83"/>
    <w:rsid w:val="005E6C6D"/>
    <w:rsid w:val="005F05A9"/>
    <w:rsid w:val="005F1CF1"/>
    <w:rsid w:val="005F23AE"/>
    <w:rsid w:val="005F30A5"/>
    <w:rsid w:val="005F4CF4"/>
    <w:rsid w:val="005F5058"/>
    <w:rsid w:val="005F51ED"/>
    <w:rsid w:val="006006C3"/>
    <w:rsid w:val="00600CC9"/>
    <w:rsid w:val="006012A8"/>
    <w:rsid w:val="00601602"/>
    <w:rsid w:val="00604654"/>
    <w:rsid w:val="00606A1C"/>
    <w:rsid w:val="006078D0"/>
    <w:rsid w:val="00610CEA"/>
    <w:rsid w:val="00614A8A"/>
    <w:rsid w:val="006159EB"/>
    <w:rsid w:val="00616F58"/>
    <w:rsid w:val="006172BB"/>
    <w:rsid w:val="006205B9"/>
    <w:rsid w:val="006225A3"/>
    <w:rsid w:val="00623420"/>
    <w:rsid w:val="006244C3"/>
    <w:rsid w:val="00625107"/>
    <w:rsid w:val="00625F67"/>
    <w:rsid w:val="0063031D"/>
    <w:rsid w:val="0063079A"/>
    <w:rsid w:val="006341C5"/>
    <w:rsid w:val="00636CC6"/>
    <w:rsid w:val="00637352"/>
    <w:rsid w:val="0064128F"/>
    <w:rsid w:val="00641BBF"/>
    <w:rsid w:val="0064262C"/>
    <w:rsid w:val="00642CAA"/>
    <w:rsid w:val="00644728"/>
    <w:rsid w:val="00644FD9"/>
    <w:rsid w:val="00647C97"/>
    <w:rsid w:val="00647E7F"/>
    <w:rsid w:val="00651164"/>
    <w:rsid w:val="00651436"/>
    <w:rsid w:val="00651544"/>
    <w:rsid w:val="006529E5"/>
    <w:rsid w:val="00655857"/>
    <w:rsid w:val="0066152C"/>
    <w:rsid w:val="00661BEA"/>
    <w:rsid w:val="00662171"/>
    <w:rsid w:val="00662232"/>
    <w:rsid w:val="00664C7D"/>
    <w:rsid w:val="006671D8"/>
    <w:rsid w:val="00671954"/>
    <w:rsid w:val="006720C3"/>
    <w:rsid w:val="00672FC2"/>
    <w:rsid w:val="00673D9A"/>
    <w:rsid w:val="00674E45"/>
    <w:rsid w:val="00675ED0"/>
    <w:rsid w:val="00675F2D"/>
    <w:rsid w:val="00676278"/>
    <w:rsid w:val="00677659"/>
    <w:rsid w:val="00683D4C"/>
    <w:rsid w:val="00684D41"/>
    <w:rsid w:val="0068565C"/>
    <w:rsid w:val="006872B8"/>
    <w:rsid w:val="006915A8"/>
    <w:rsid w:val="006921BF"/>
    <w:rsid w:val="006931EA"/>
    <w:rsid w:val="006941B6"/>
    <w:rsid w:val="0069519B"/>
    <w:rsid w:val="006977DC"/>
    <w:rsid w:val="006978D9"/>
    <w:rsid w:val="006A2E6C"/>
    <w:rsid w:val="006A3974"/>
    <w:rsid w:val="006A3F71"/>
    <w:rsid w:val="006A4978"/>
    <w:rsid w:val="006A69EB"/>
    <w:rsid w:val="006A7EAC"/>
    <w:rsid w:val="006B0B9B"/>
    <w:rsid w:val="006B138D"/>
    <w:rsid w:val="006B2F57"/>
    <w:rsid w:val="006B3FC2"/>
    <w:rsid w:val="006B5630"/>
    <w:rsid w:val="006B64C9"/>
    <w:rsid w:val="006B67D9"/>
    <w:rsid w:val="006B68AB"/>
    <w:rsid w:val="006B6F98"/>
    <w:rsid w:val="006C02C0"/>
    <w:rsid w:val="006C12D2"/>
    <w:rsid w:val="006C28AE"/>
    <w:rsid w:val="006C296B"/>
    <w:rsid w:val="006C2EA0"/>
    <w:rsid w:val="006C2F51"/>
    <w:rsid w:val="006C57E1"/>
    <w:rsid w:val="006C62AD"/>
    <w:rsid w:val="006C639F"/>
    <w:rsid w:val="006C7044"/>
    <w:rsid w:val="006C7853"/>
    <w:rsid w:val="006D19ED"/>
    <w:rsid w:val="006D369D"/>
    <w:rsid w:val="006D3DD8"/>
    <w:rsid w:val="006D5D75"/>
    <w:rsid w:val="006E1301"/>
    <w:rsid w:val="006E2092"/>
    <w:rsid w:val="006E2741"/>
    <w:rsid w:val="006E3A1A"/>
    <w:rsid w:val="006E4D53"/>
    <w:rsid w:val="006E617D"/>
    <w:rsid w:val="006F2873"/>
    <w:rsid w:val="006F3185"/>
    <w:rsid w:val="006F565A"/>
    <w:rsid w:val="007012A8"/>
    <w:rsid w:val="00702B53"/>
    <w:rsid w:val="0070367E"/>
    <w:rsid w:val="0070448A"/>
    <w:rsid w:val="007067A4"/>
    <w:rsid w:val="007073BF"/>
    <w:rsid w:val="00710222"/>
    <w:rsid w:val="007102C1"/>
    <w:rsid w:val="00713D91"/>
    <w:rsid w:val="00715C22"/>
    <w:rsid w:val="00716362"/>
    <w:rsid w:val="0071650C"/>
    <w:rsid w:val="0071754C"/>
    <w:rsid w:val="00717FB6"/>
    <w:rsid w:val="007200B8"/>
    <w:rsid w:val="00720FD5"/>
    <w:rsid w:val="00721592"/>
    <w:rsid w:val="00721A3A"/>
    <w:rsid w:val="007239D8"/>
    <w:rsid w:val="00724182"/>
    <w:rsid w:val="00727E7C"/>
    <w:rsid w:val="00730093"/>
    <w:rsid w:val="0073089B"/>
    <w:rsid w:val="007312FA"/>
    <w:rsid w:val="007342FF"/>
    <w:rsid w:val="007347C3"/>
    <w:rsid w:val="00735A52"/>
    <w:rsid w:val="00736173"/>
    <w:rsid w:val="00736802"/>
    <w:rsid w:val="00737410"/>
    <w:rsid w:val="00743226"/>
    <w:rsid w:val="00743BB7"/>
    <w:rsid w:val="00743FF7"/>
    <w:rsid w:val="007461F7"/>
    <w:rsid w:val="00746584"/>
    <w:rsid w:val="007467D4"/>
    <w:rsid w:val="00746A60"/>
    <w:rsid w:val="00747A32"/>
    <w:rsid w:val="00750823"/>
    <w:rsid w:val="00750958"/>
    <w:rsid w:val="0075301C"/>
    <w:rsid w:val="00753699"/>
    <w:rsid w:val="0075379A"/>
    <w:rsid w:val="007555B7"/>
    <w:rsid w:val="00756E3A"/>
    <w:rsid w:val="00757B26"/>
    <w:rsid w:val="007627D1"/>
    <w:rsid w:val="00763726"/>
    <w:rsid w:val="00764CDD"/>
    <w:rsid w:val="007663E0"/>
    <w:rsid w:val="007667DB"/>
    <w:rsid w:val="00772017"/>
    <w:rsid w:val="007734BB"/>
    <w:rsid w:val="007739E2"/>
    <w:rsid w:val="00775909"/>
    <w:rsid w:val="007777A5"/>
    <w:rsid w:val="00781259"/>
    <w:rsid w:val="007815E8"/>
    <w:rsid w:val="007819BB"/>
    <w:rsid w:val="00781B6B"/>
    <w:rsid w:val="00781DCC"/>
    <w:rsid w:val="0078258D"/>
    <w:rsid w:val="00782FDE"/>
    <w:rsid w:val="00784895"/>
    <w:rsid w:val="007868D3"/>
    <w:rsid w:val="00786B28"/>
    <w:rsid w:val="00786DD7"/>
    <w:rsid w:val="00791BFB"/>
    <w:rsid w:val="007955A6"/>
    <w:rsid w:val="00796820"/>
    <w:rsid w:val="007A131B"/>
    <w:rsid w:val="007A1D4F"/>
    <w:rsid w:val="007A26AD"/>
    <w:rsid w:val="007A4CF6"/>
    <w:rsid w:val="007A642E"/>
    <w:rsid w:val="007A79B0"/>
    <w:rsid w:val="007B02E8"/>
    <w:rsid w:val="007B04E4"/>
    <w:rsid w:val="007B07AE"/>
    <w:rsid w:val="007B1662"/>
    <w:rsid w:val="007B2412"/>
    <w:rsid w:val="007B45CA"/>
    <w:rsid w:val="007B7433"/>
    <w:rsid w:val="007B77A8"/>
    <w:rsid w:val="007C156A"/>
    <w:rsid w:val="007C261D"/>
    <w:rsid w:val="007C532C"/>
    <w:rsid w:val="007C5D4F"/>
    <w:rsid w:val="007C6A84"/>
    <w:rsid w:val="007D2251"/>
    <w:rsid w:val="007D2CF7"/>
    <w:rsid w:val="007D37DB"/>
    <w:rsid w:val="007D4ECD"/>
    <w:rsid w:val="007D517D"/>
    <w:rsid w:val="007D622A"/>
    <w:rsid w:val="007E0050"/>
    <w:rsid w:val="007E0469"/>
    <w:rsid w:val="007E118C"/>
    <w:rsid w:val="007E186B"/>
    <w:rsid w:val="007E2BEA"/>
    <w:rsid w:val="007E46C5"/>
    <w:rsid w:val="007E4CA4"/>
    <w:rsid w:val="007E668C"/>
    <w:rsid w:val="007E6F83"/>
    <w:rsid w:val="007E7A07"/>
    <w:rsid w:val="007F34CA"/>
    <w:rsid w:val="007F34ED"/>
    <w:rsid w:val="007F5A73"/>
    <w:rsid w:val="00802FAB"/>
    <w:rsid w:val="008068D0"/>
    <w:rsid w:val="00806E68"/>
    <w:rsid w:val="00807118"/>
    <w:rsid w:val="00807148"/>
    <w:rsid w:val="0081100A"/>
    <w:rsid w:val="008120DE"/>
    <w:rsid w:val="00813DDB"/>
    <w:rsid w:val="008146FE"/>
    <w:rsid w:val="008167CE"/>
    <w:rsid w:val="00816C6C"/>
    <w:rsid w:val="00817A5C"/>
    <w:rsid w:val="00817F3B"/>
    <w:rsid w:val="00821D79"/>
    <w:rsid w:val="00822520"/>
    <w:rsid w:val="008227F4"/>
    <w:rsid w:val="00822AF6"/>
    <w:rsid w:val="00822B29"/>
    <w:rsid w:val="00822FA7"/>
    <w:rsid w:val="00823A19"/>
    <w:rsid w:val="00825DD8"/>
    <w:rsid w:val="00826858"/>
    <w:rsid w:val="008315AD"/>
    <w:rsid w:val="0083193A"/>
    <w:rsid w:val="008319D1"/>
    <w:rsid w:val="00832377"/>
    <w:rsid w:val="00833880"/>
    <w:rsid w:val="00835424"/>
    <w:rsid w:val="00835D77"/>
    <w:rsid w:val="0084146E"/>
    <w:rsid w:val="00842417"/>
    <w:rsid w:val="0084329A"/>
    <w:rsid w:val="00843765"/>
    <w:rsid w:val="0084463A"/>
    <w:rsid w:val="00845E2C"/>
    <w:rsid w:val="008508A2"/>
    <w:rsid w:val="0085163A"/>
    <w:rsid w:val="008519CB"/>
    <w:rsid w:val="008525F7"/>
    <w:rsid w:val="008533AE"/>
    <w:rsid w:val="00853A5D"/>
    <w:rsid w:val="00854DC2"/>
    <w:rsid w:val="00855016"/>
    <w:rsid w:val="008558DB"/>
    <w:rsid w:val="00855DB9"/>
    <w:rsid w:val="0085703D"/>
    <w:rsid w:val="008578BC"/>
    <w:rsid w:val="00857A5E"/>
    <w:rsid w:val="00857F14"/>
    <w:rsid w:val="00862542"/>
    <w:rsid w:val="00862F54"/>
    <w:rsid w:val="00863071"/>
    <w:rsid w:val="0086312B"/>
    <w:rsid w:val="00865B61"/>
    <w:rsid w:val="008710CD"/>
    <w:rsid w:val="008721F3"/>
    <w:rsid w:val="00872A51"/>
    <w:rsid w:val="008732C5"/>
    <w:rsid w:val="00873362"/>
    <w:rsid w:val="00873383"/>
    <w:rsid w:val="0087485C"/>
    <w:rsid w:val="008748C1"/>
    <w:rsid w:val="0087565D"/>
    <w:rsid w:val="008764B9"/>
    <w:rsid w:val="008767B4"/>
    <w:rsid w:val="00880676"/>
    <w:rsid w:val="00881C7B"/>
    <w:rsid w:val="0088276E"/>
    <w:rsid w:val="00885330"/>
    <w:rsid w:val="0088608B"/>
    <w:rsid w:val="0088653E"/>
    <w:rsid w:val="008868A3"/>
    <w:rsid w:val="00886C7A"/>
    <w:rsid w:val="0089001D"/>
    <w:rsid w:val="00890476"/>
    <w:rsid w:val="008945D6"/>
    <w:rsid w:val="00895484"/>
    <w:rsid w:val="0089575F"/>
    <w:rsid w:val="00896A98"/>
    <w:rsid w:val="00897F5D"/>
    <w:rsid w:val="008A0D8A"/>
    <w:rsid w:val="008A20F4"/>
    <w:rsid w:val="008A47E7"/>
    <w:rsid w:val="008A7212"/>
    <w:rsid w:val="008A73EF"/>
    <w:rsid w:val="008A7FBA"/>
    <w:rsid w:val="008B0856"/>
    <w:rsid w:val="008B1336"/>
    <w:rsid w:val="008B1D49"/>
    <w:rsid w:val="008B38FD"/>
    <w:rsid w:val="008B3B47"/>
    <w:rsid w:val="008B58B3"/>
    <w:rsid w:val="008B5D46"/>
    <w:rsid w:val="008B6040"/>
    <w:rsid w:val="008C0BBD"/>
    <w:rsid w:val="008C2384"/>
    <w:rsid w:val="008C26FD"/>
    <w:rsid w:val="008C45EF"/>
    <w:rsid w:val="008C46BC"/>
    <w:rsid w:val="008C7ABF"/>
    <w:rsid w:val="008D39D6"/>
    <w:rsid w:val="008D4B1C"/>
    <w:rsid w:val="008D59B8"/>
    <w:rsid w:val="008D6757"/>
    <w:rsid w:val="008D7770"/>
    <w:rsid w:val="008E1059"/>
    <w:rsid w:val="008E1559"/>
    <w:rsid w:val="008E3CD9"/>
    <w:rsid w:val="008E4126"/>
    <w:rsid w:val="008E50DE"/>
    <w:rsid w:val="008F072D"/>
    <w:rsid w:val="008F0B10"/>
    <w:rsid w:val="008F14FA"/>
    <w:rsid w:val="008F1E63"/>
    <w:rsid w:val="008F2A0A"/>
    <w:rsid w:val="008F3580"/>
    <w:rsid w:val="008F3AE4"/>
    <w:rsid w:val="008F45D1"/>
    <w:rsid w:val="008F60D3"/>
    <w:rsid w:val="008F6983"/>
    <w:rsid w:val="008F6C3E"/>
    <w:rsid w:val="0090081E"/>
    <w:rsid w:val="00904E05"/>
    <w:rsid w:val="009053E8"/>
    <w:rsid w:val="00905ECD"/>
    <w:rsid w:val="00906001"/>
    <w:rsid w:val="0090612D"/>
    <w:rsid w:val="009076E7"/>
    <w:rsid w:val="00907861"/>
    <w:rsid w:val="00912295"/>
    <w:rsid w:val="00912BF9"/>
    <w:rsid w:val="00912C82"/>
    <w:rsid w:val="00912D6C"/>
    <w:rsid w:val="009132F2"/>
    <w:rsid w:val="00913F2F"/>
    <w:rsid w:val="0091403C"/>
    <w:rsid w:val="0091728B"/>
    <w:rsid w:val="00921E08"/>
    <w:rsid w:val="00922043"/>
    <w:rsid w:val="00922338"/>
    <w:rsid w:val="0092511A"/>
    <w:rsid w:val="00926480"/>
    <w:rsid w:val="00930F34"/>
    <w:rsid w:val="009332D4"/>
    <w:rsid w:val="00935E00"/>
    <w:rsid w:val="00935EB9"/>
    <w:rsid w:val="00936F85"/>
    <w:rsid w:val="00937D38"/>
    <w:rsid w:val="00943969"/>
    <w:rsid w:val="00944969"/>
    <w:rsid w:val="0094514E"/>
    <w:rsid w:val="009468F1"/>
    <w:rsid w:val="00946D49"/>
    <w:rsid w:val="00954C6A"/>
    <w:rsid w:val="009623D6"/>
    <w:rsid w:val="00962DC3"/>
    <w:rsid w:val="00963A7A"/>
    <w:rsid w:val="009656B0"/>
    <w:rsid w:val="0096674D"/>
    <w:rsid w:val="009705A7"/>
    <w:rsid w:val="00970B21"/>
    <w:rsid w:val="00973E5B"/>
    <w:rsid w:val="00980CEA"/>
    <w:rsid w:val="00983C75"/>
    <w:rsid w:val="00987B5E"/>
    <w:rsid w:val="00987CC1"/>
    <w:rsid w:val="0099173F"/>
    <w:rsid w:val="009931CE"/>
    <w:rsid w:val="0099549A"/>
    <w:rsid w:val="0099592B"/>
    <w:rsid w:val="009A2160"/>
    <w:rsid w:val="009A291C"/>
    <w:rsid w:val="009A55B1"/>
    <w:rsid w:val="009A5B59"/>
    <w:rsid w:val="009A6BEC"/>
    <w:rsid w:val="009B0975"/>
    <w:rsid w:val="009B13B0"/>
    <w:rsid w:val="009B1803"/>
    <w:rsid w:val="009B374A"/>
    <w:rsid w:val="009B5997"/>
    <w:rsid w:val="009B6022"/>
    <w:rsid w:val="009B7CE6"/>
    <w:rsid w:val="009C0BF3"/>
    <w:rsid w:val="009C128D"/>
    <w:rsid w:val="009C1963"/>
    <w:rsid w:val="009C22CE"/>
    <w:rsid w:val="009C258B"/>
    <w:rsid w:val="009C2CAA"/>
    <w:rsid w:val="009C2F08"/>
    <w:rsid w:val="009C3855"/>
    <w:rsid w:val="009C3AB5"/>
    <w:rsid w:val="009C4A01"/>
    <w:rsid w:val="009C4F02"/>
    <w:rsid w:val="009C5155"/>
    <w:rsid w:val="009C79CC"/>
    <w:rsid w:val="009D2DC5"/>
    <w:rsid w:val="009D46EA"/>
    <w:rsid w:val="009D4FC1"/>
    <w:rsid w:val="009D5A3F"/>
    <w:rsid w:val="009D772B"/>
    <w:rsid w:val="009E00E5"/>
    <w:rsid w:val="009E0687"/>
    <w:rsid w:val="009E0E0D"/>
    <w:rsid w:val="009E183B"/>
    <w:rsid w:val="009E2DD0"/>
    <w:rsid w:val="009E3455"/>
    <w:rsid w:val="009E35B5"/>
    <w:rsid w:val="009E3E43"/>
    <w:rsid w:val="009E63FD"/>
    <w:rsid w:val="009E6A66"/>
    <w:rsid w:val="009E6D55"/>
    <w:rsid w:val="009F13E9"/>
    <w:rsid w:val="009F2284"/>
    <w:rsid w:val="009F2D81"/>
    <w:rsid w:val="009F3888"/>
    <w:rsid w:val="009F3EB5"/>
    <w:rsid w:val="009F64C0"/>
    <w:rsid w:val="009F671E"/>
    <w:rsid w:val="009F67AA"/>
    <w:rsid w:val="009F6B47"/>
    <w:rsid w:val="009F717A"/>
    <w:rsid w:val="00A01052"/>
    <w:rsid w:val="00A06BC3"/>
    <w:rsid w:val="00A10F1B"/>
    <w:rsid w:val="00A10F5B"/>
    <w:rsid w:val="00A11505"/>
    <w:rsid w:val="00A11EAB"/>
    <w:rsid w:val="00A13CC5"/>
    <w:rsid w:val="00A1403D"/>
    <w:rsid w:val="00A14577"/>
    <w:rsid w:val="00A157D6"/>
    <w:rsid w:val="00A15F2B"/>
    <w:rsid w:val="00A178A2"/>
    <w:rsid w:val="00A202D6"/>
    <w:rsid w:val="00A21914"/>
    <w:rsid w:val="00A223B4"/>
    <w:rsid w:val="00A228AE"/>
    <w:rsid w:val="00A24C63"/>
    <w:rsid w:val="00A25689"/>
    <w:rsid w:val="00A27D2D"/>
    <w:rsid w:val="00A3051F"/>
    <w:rsid w:val="00A32A35"/>
    <w:rsid w:val="00A33EA2"/>
    <w:rsid w:val="00A35227"/>
    <w:rsid w:val="00A359AF"/>
    <w:rsid w:val="00A36028"/>
    <w:rsid w:val="00A3639D"/>
    <w:rsid w:val="00A40AA7"/>
    <w:rsid w:val="00A47E2B"/>
    <w:rsid w:val="00A5087E"/>
    <w:rsid w:val="00A5134A"/>
    <w:rsid w:val="00A518E3"/>
    <w:rsid w:val="00A53442"/>
    <w:rsid w:val="00A537D4"/>
    <w:rsid w:val="00A545D3"/>
    <w:rsid w:val="00A5577D"/>
    <w:rsid w:val="00A571B3"/>
    <w:rsid w:val="00A61F61"/>
    <w:rsid w:val="00A62142"/>
    <w:rsid w:val="00A62503"/>
    <w:rsid w:val="00A6256E"/>
    <w:rsid w:val="00A63A71"/>
    <w:rsid w:val="00A64647"/>
    <w:rsid w:val="00A67FBC"/>
    <w:rsid w:val="00A70422"/>
    <w:rsid w:val="00A72374"/>
    <w:rsid w:val="00A724BD"/>
    <w:rsid w:val="00A72562"/>
    <w:rsid w:val="00A730AF"/>
    <w:rsid w:val="00A73151"/>
    <w:rsid w:val="00A77959"/>
    <w:rsid w:val="00A847F1"/>
    <w:rsid w:val="00A85207"/>
    <w:rsid w:val="00A85EB3"/>
    <w:rsid w:val="00A8632A"/>
    <w:rsid w:val="00A863FB"/>
    <w:rsid w:val="00A90BF5"/>
    <w:rsid w:val="00A9236A"/>
    <w:rsid w:val="00A956AE"/>
    <w:rsid w:val="00A95AF0"/>
    <w:rsid w:val="00A96637"/>
    <w:rsid w:val="00A966E4"/>
    <w:rsid w:val="00A96DFD"/>
    <w:rsid w:val="00A972EC"/>
    <w:rsid w:val="00A9738D"/>
    <w:rsid w:val="00A97C19"/>
    <w:rsid w:val="00AA0577"/>
    <w:rsid w:val="00AA0E6B"/>
    <w:rsid w:val="00AA168E"/>
    <w:rsid w:val="00AA2345"/>
    <w:rsid w:val="00AA4DB1"/>
    <w:rsid w:val="00AA52DA"/>
    <w:rsid w:val="00AB1100"/>
    <w:rsid w:val="00AB165D"/>
    <w:rsid w:val="00AB2D1E"/>
    <w:rsid w:val="00AB54DA"/>
    <w:rsid w:val="00AB57D5"/>
    <w:rsid w:val="00AB6A8A"/>
    <w:rsid w:val="00AC37CC"/>
    <w:rsid w:val="00AC39A5"/>
    <w:rsid w:val="00AC3A7E"/>
    <w:rsid w:val="00AC4D46"/>
    <w:rsid w:val="00AC560C"/>
    <w:rsid w:val="00AD0B8C"/>
    <w:rsid w:val="00AD4092"/>
    <w:rsid w:val="00AD69CF"/>
    <w:rsid w:val="00AE06E5"/>
    <w:rsid w:val="00AE3D03"/>
    <w:rsid w:val="00AE6278"/>
    <w:rsid w:val="00AE658B"/>
    <w:rsid w:val="00AF119C"/>
    <w:rsid w:val="00AF158F"/>
    <w:rsid w:val="00AF38E9"/>
    <w:rsid w:val="00AF3FD2"/>
    <w:rsid w:val="00AF4599"/>
    <w:rsid w:val="00AF4651"/>
    <w:rsid w:val="00AF4F72"/>
    <w:rsid w:val="00AF71AE"/>
    <w:rsid w:val="00AF790B"/>
    <w:rsid w:val="00B00494"/>
    <w:rsid w:val="00B004A0"/>
    <w:rsid w:val="00B01544"/>
    <w:rsid w:val="00B01856"/>
    <w:rsid w:val="00B03909"/>
    <w:rsid w:val="00B03AF5"/>
    <w:rsid w:val="00B03E44"/>
    <w:rsid w:val="00B04B81"/>
    <w:rsid w:val="00B07344"/>
    <w:rsid w:val="00B10BED"/>
    <w:rsid w:val="00B127D7"/>
    <w:rsid w:val="00B128A8"/>
    <w:rsid w:val="00B12ADE"/>
    <w:rsid w:val="00B13022"/>
    <w:rsid w:val="00B13CBD"/>
    <w:rsid w:val="00B145D9"/>
    <w:rsid w:val="00B15C45"/>
    <w:rsid w:val="00B16BB2"/>
    <w:rsid w:val="00B16DE2"/>
    <w:rsid w:val="00B17F9B"/>
    <w:rsid w:val="00B23076"/>
    <w:rsid w:val="00B2312C"/>
    <w:rsid w:val="00B23EA6"/>
    <w:rsid w:val="00B23F76"/>
    <w:rsid w:val="00B24C0B"/>
    <w:rsid w:val="00B308E0"/>
    <w:rsid w:val="00B3190E"/>
    <w:rsid w:val="00B32564"/>
    <w:rsid w:val="00B33088"/>
    <w:rsid w:val="00B358A3"/>
    <w:rsid w:val="00B35BAA"/>
    <w:rsid w:val="00B400FE"/>
    <w:rsid w:val="00B4127C"/>
    <w:rsid w:val="00B41C45"/>
    <w:rsid w:val="00B4336A"/>
    <w:rsid w:val="00B464FC"/>
    <w:rsid w:val="00B5130E"/>
    <w:rsid w:val="00B513E7"/>
    <w:rsid w:val="00B52162"/>
    <w:rsid w:val="00B543E1"/>
    <w:rsid w:val="00B60D74"/>
    <w:rsid w:val="00B657A5"/>
    <w:rsid w:val="00B71977"/>
    <w:rsid w:val="00B72B75"/>
    <w:rsid w:val="00B73DE6"/>
    <w:rsid w:val="00B77392"/>
    <w:rsid w:val="00B776B4"/>
    <w:rsid w:val="00B80A2E"/>
    <w:rsid w:val="00B81CD3"/>
    <w:rsid w:val="00B83E35"/>
    <w:rsid w:val="00B85641"/>
    <w:rsid w:val="00B9003A"/>
    <w:rsid w:val="00B911AE"/>
    <w:rsid w:val="00B96902"/>
    <w:rsid w:val="00BA19C9"/>
    <w:rsid w:val="00BA31B9"/>
    <w:rsid w:val="00BA4662"/>
    <w:rsid w:val="00BA4993"/>
    <w:rsid w:val="00BA4D76"/>
    <w:rsid w:val="00BA6597"/>
    <w:rsid w:val="00BB0871"/>
    <w:rsid w:val="00BB0C3D"/>
    <w:rsid w:val="00BB1943"/>
    <w:rsid w:val="00BB1B1B"/>
    <w:rsid w:val="00BB1FE8"/>
    <w:rsid w:val="00BB2B48"/>
    <w:rsid w:val="00BB3962"/>
    <w:rsid w:val="00BC0345"/>
    <w:rsid w:val="00BC0D43"/>
    <w:rsid w:val="00BC3356"/>
    <w:rsid w:val="00BC3BFC"/>
    <w:rsid w:val="00BC539C"/>
    <w:rsid w:val="00BC5902"/>
    <w:rsid w:val="00BC7CC2"/>
    <w:rsid w:val="00BD3846"/>
    <w:rsid w:val="00BD4468"/>
    <w:rsid w:val="00BD5CCB"/>
    <w:rsid w:val="00BD7544"/>
    <w:rsid w:val="00BE0D8A"/>
    <w:rsid w:val="00BE0ECB"/>
    <w:rsid w:val="00BE0F1B"/>
    <w:rsid w:val="00BE231A"/>
    <w:rsid w:val="00BE29E8"/>
    <w:rsid w:val="00BE3D03"/>
    <w:rsid w:val="00BE427E"/>
    <w:rsid w:val="00BE686E"/>
    <w:rsid w:val="00BF0872"/>
    <w:rsid w:val="00BF0DAA"/>
    <w:rsid w:val="00BF3E70"/>
    <w:rsid w:val="00BF5573"/>
    <w:rsid w:val="00BF5F4F"/>
    <w:rsid w:val="00BF635B"/>
    <w:rsid w:val="00BF6EDD"/>
    <w:rsid w:val="00BF70DA"/>
    <w:rsid w:val="00BF799B"/>
    <w:rsid w:val="00C001EE"/>
    <w:rsid w:val="00C02436"/>
    <w:rsid w:val="00C03A91"/>
    <w:rsid w:val="00C06B30"/>
    <w:rsid w:val="00C105FA"/>
    <w:rsid w:val="00C1409B"/>
    <w:rsid w:val="00C14526"/>
    <w:rsid w:val="00C14A76"/>
    <w:rsid w:val="00C153BE"/>
    <w:rsid w:val="00C166C7"/>
    <w:rsid w:val="00C1749B"/>
    <w:rsid w:val="00C21930"/>
    <w:rsid w:val="00C221E0"/>
    <w:rsid w:val="00C23FFB"/>
    <w:rsid w:val="00C26C06"/>
    <w:rsid w:val="00C26CDB"/>
    <w:rsid w:val="00C27858"/>
    <w:rsid w:val="00C3085F"/>
    <w:rsid w:val="00C320B7"/>
    <w:rsid w:val="00C34C1A"/>
    <w:rsid w:val="00C354D6"/>
    <w:rsid w:val="00C35EAC"/>
    <w:rsid w:val="00C36D31"/>
    <w:rsid w:val="00C377E0"/>
    <w:rsid w:val="00C37D17"/>
    <w:rsid w:val="00C405C7"/>
    <w:rsid w:val="00C40BE1"/>
    <w:rsid w:val="00C41522"/>
    <w:rsid w:val="00C42B57"/>
    <w:rsid w:val="00C4351B"/>
    <w:rsid w:val="00C44533"/>
    <w:rsid w:val="00C449EE"/>
    <w:rsid w:val="00C50164"/>
    <w:rsid w:val="00C510F1"/>
    <w:rsid w:val="00C53A5B"/>
    <w:rsid w:val="00C57100"/>
    <w:rsid w:val="00C572BD"/>
    <w:rsid w:val="00C57F66"/>
    <w:rsid w:val="00C60394"/>
    <w:rsid w:val="00C60B48"/>
    <w:rsid w:val="00C6121C"/>
    <w:rsid w:val="00C63C85"/>
    <w:rsid w:val="00C64823"/>
    <w:rsid w:val="00C64AFE"/>
    <w:rsid w:val="00C64B08"/>
    <w:rsid w:val="00C64D29"/>
    <w:rsid w:val="00C656EC"/>
    <w:rsid w:val="00C657BD"/>
    <w:rsid w:val="00C65993"/>
    <w:rsid w:val="00C67B37"/>
    <w:rsid w:val="00C704BF"/>
    <w:rsid w:val="00C713D2"/>
    <w:rsid w:val="00C740DB"/>
    <w:rsid w:val="00C75D78"/>
    <w:rsid w:val="00C7612A"/>
    <w:rsid w:val="00C80A3B"/>
    <w:rsid w:val="00C81B3B"/>
    <w:rsid w:val="00C81E1F"/>
    <w:rsid w:val="00C84F0C"/>
    <w:rsid w:val="00C85EED"/>
    <w:rsid w:val="00C865B5"/>
    <w:rsid w:val="00C868BF"/>
    <w:rsid w:val="00C869B7"/>
    <w:rsid w:val="00C9075C"/>
    <w:rsid w:val="00C9155C"/>
    <w:rsid w:val="00C917F3"/>
    <w:rsid w:val="00C9261B"/>
    <w:rsid w:val="00C92E88"/>
    <w:rsid w:val="00C9433B"/>
    <w:rsid w:val="00C94902"/>
    <w:rsid w:val="00C959FD"/>
    <w:rsid w:val="00C9711D"/>
    <w:rsid w:val="00CA053C"/>
    <w:rsid w:val="00CA1C6C"/>
    <w:rsid w:val="00CA27B6"/>
    <w:rsid w:val="00CA404F"/>
    <w:rsid w:val="00CA4B1B"/>
    <w:rsid w:val="00CA518F"/>
    <w:rsid w:val="00CA6C6D"/>
    <w:rsid w:val="00CA709B"/>
    <w:rsid w:val="00CA7962"/>
    <w:rsid w:val="00CB02C3"/>
    <w:rsid w:val="00CB1674"/>
    <w:rsid w:val="00CB25A8"/>
    <w:rsid w:val="00CB3D96"/>
    <w:rsid w:val="00CB6921"/>
    <w:rsid w:val="00CB692E"/>
    <w:rsid w:val="00CB69D5"/>
    <w:rsid w:val="00CC2AD3"/>
    <w:rsid w:val="00CC37A8"/>
    <w:rsid w:val="00CC3A9C"/>
    <w:rsid w:val="00CC3E27"/>
    <w:rsid w:val="00CC470F"/>
    <w:rsid w:val="00CC543C"/>
    <w:rsid w:val="00CC5DB9"/>
    <w:rsid w:val="00CC5F1E"/>
    <w:rsid w:val="00CD0B7B"/>
    <w:rsid w:val="00CD137C"/>
    <w:rsid w:val="00CD3A00"/>
    <w:rsid w:val="00CD5790"/>
    <w:rsid w:val="00CD7225"/>
    <w:rsid w:val="00CE2FD0"/>
    <w:rsid w:val="00CE36CA"/>
    <w:rsid w:val="00CE608B"/>
    <w:rsid w:val="00CF25DA"/>
    <w:rsid w:val="00CF2736"/>
    <w:rsid w:val="00CF3E4E"/>
    <w:rsid w:val="00CF3EE1"/>
    <w:rsid w:val="00CF41C3"/>
    <w:rsid w:val="00CF5BC3"/>
    <w:rsid w:val="00CF5CF2"/>
    <w:rsid w:val="00CF7BD0"/>
    <w:rsid w:val="00D01243"/>
    <w:rsid w:val="00D01253"/>
    <w:rsid w:val="00D04CC9"/>
    <w:rsid w:val="00D04E5A"/>
    <w:rsid w:val="00D065D9"/>
    <w:rsid w:val="00D06B03"/>
    <w:rsid w:val="00D11DE5"/>
    <w:rsid w:val="00D12666"/>
    <w:rsid w:val="00D136B4"/>
    <w:rsid w:val="00D143C7"/>
    <w:rsid w:val="00D148E1"/>
    <w:rsid w:val="00D14E9F"/>
    <w:rsid w:val="00D156BA"/>
    <w:rsid w:val="00D1683B"/>
    <w:rsid w:val="00D17519"/>
    <w:rsid w:val="00D178B4"/>
    <w:rsid w:val="00D17AE0"/>
    <w:rsid w:val="00D20462"/>
    <w:rsid w:val="00D22E4D"/>
    <w:rsid w:val="00D2387E"/>
    <w:rsid w:val="00D248DD"/>
    <w:rsid w:val="00D262EA"/>
    <w:rsid w:val="00D3073D"/>
    <w:rsid w:val="00D33E30"/>
    <w:rsid w:val="00D34586"/>
    <w:rsid w:val="00D41051"/>
    <w:rsid w:val="00D41087"/>
    <w:rsid w:val="00D4112C"/>
    <w:rsid w:val="00D43976"/>
    <w:rsid w:val="00D449F9"/>
    <w:rsid w:val="00D45822"/>
    <w:rsid w:val="00D501F3"/>
    <w:rsid w:val="00D54844"/>
    <w:rsid w:val="00D54958"/>
    <w:rsid w:val="00D550ED"/>
    <w:rsid w:val="00D56FE8"/>
    <w:rsid w:val="00D606D1"/>
    <w:rsid w:val="00D6229B"/>
    <w:rsid w:val="00D62F20"/>
    <w:rsid w:val="00D641EC"/>
    <w:rsid w:val="00D65C76"/>
    <w:rsid w:val="00D67522"/>
    <w:rsid w:val="00D762FE"/>
    <w:rsid w:val="00D76979"/>
    <w:rsid w:val="00D810EB"/>
    <w:rsid w:val="00D82B91"/>
    <w:rsid w:val="00D86403"/>
    <w:rsid w:val="00D90AFE"/>
    <w:rsid w:val="00D91628"/>
    <w:rsid w:val="00D92FDB"/>
    <w:rsid w:val="00D93EE8"/>
    <w:rsid w:val="00D944FA"/>
    <w:rsid w:val="00D961FA"/>
    <w:rsid w:val="00D967C7"/>
    <w:rsid w:val="00D968A2"/>
    <w:rsid w:val="00D97858"/>
    <w:rsid w:val="00DA0931"/>
    <w:rsid w:val="00DA1AF2"/>
    <w:rsid w:val="00DA2E14"/>
    <w:rsid w:val="00DA4CE0"/>
    <w:rsid w:val="00DA515F"/>
    <w:rsid w:val="00DA6C85"/>
    <w:rsid w:val="00DA7168"/>
    <w:rsid w:val="00DA791B"/>
    <w:rsid w:val="00DA7CC6"/>
    <w:rsid w:val="00DB02B3"/>
    <w:rsid w:val="00DB23D9"/>
    <w:rsid w:val="00DB2897"/>
    <w:rsid w:val="00DC5763"/>
    <w:rsid w:val="00DC60C0"/>
    <w:rsid w:val="00DC65A9"/>
    <w:rsid w:val="00DC6C48"/>
    <w:rsid w:val="00DC6CE5"/>
    <w:rsid w:val="00DC6EA7"/>
    <w:rsid w:val="00DD063D"/>
    <w:rsid w:val="00DD258B"/>
    <w:rsid w:val="00DD2BAD"/>
    <w:rsid w:val="00DD2FDD"/>
    <w:rsid w:val="00DD644F"/>
    <w:rsid w:val="00DD6577"/>
    <w:rsid w:val="00DD7DAB"/>
    <w:rsid w:val="00DD7E8A"/>
    <w:rsid w:val="00DE005F"/>
    <w:rsid w:val="00DE0133"/>
    <w:rsid w:val="00DE09ED"/>
    <w:rsid w:val="00DE270C"/>
    <w:rsid w:val="00DE2AF1"/>
    <w:rsid w:val="00DE30F8"/>
    <w:rsid w:val="00DE396D"/>
    <w:rsid w:val="00DE3991"/>
    <w:rsid w:val="00DE45EA"/>
    <w:rsid w:val="00DE5336"/>
    <w:rsid w:val="00DE62F2"/>
    <w:rsid w:val="00DE7A7D"/>
    <w:rsid w:val="00DF0AC6"/>
    <w:rsid w:val="00DF17FB"/>
    <w:rsid w:val="00DF2097"/>
    <w:rsid w:val="00DF2582"/>
    <w:rsid w:val="00DF2CC6"/>
    <w:rsid w:val="00DF2F76"/>
    <w:rsid w:val="00DF5C2F"/>
    <w:rsid w:val="00DF5EA6"/>
    <w:rsid w:val="00DF6B86"/>
    <w:rsid w:val="00DF7E7E"/>
    <w:rsid w:val="00E00053"/>
    <w:rsid w:val="00E011E4"/>
    <w:rsid w:val="00E03811"/>
    <w:rsid w:val="00E0563F"/>
    <w:rsid w:val="00E05C38"/>
    <w:rsid w:val="00E05D5B"/>
    <w:rsid w:val="00E06AF7"/>
    <w:rsid w:val="00E072EE"/>
    <w:rsid w:val="00E078B4"/>
    <w:rsid w:val="00E07CFC"/>
    <w:rsid w:val="00E1337A"/>
    <w:rsid w:val="00E2090C"/>
    <w:rsid w:val="00E21772"/>
    <w:rsid w:val="00E23EDB"/>
    <w:rsid w:val="00E245A3"/>
    <w:rsid w:val="00E24D23"/>
    <w:rsid w:val="00E27AEE"/>
    <w:rsid w:val="00E27FB6"/>
    <w:rsid w:val="00E31E52"/>
    <w:rsid w:val="00E34137"/>
    <w:rsid w:val="00E349A7"/>
    <w:rsid w:val="00E3520F"/>
    <w:rsid w:val="00E36BAB"/>
    <w:rsid w:val="00E37038"/>
    <w:rsid w:val="00E40BDD"/>
    <w:rsid w:val="00E40D0B"/>
    <w:rsid w:val="00E41F1C"/>
    <w:rsid w:val="00E42F7B"/>
    <w:rsid w:val="00E463AE"/>
    <w:rsid w:val="00E46C8F"/>
    <w:rsid w:val="00E47652"/>
    <w:rsid w:val="00E47D6B"/>
    <w:rsid w:val="00E502D1"/>
    <w:rsid w:val="00E53E44"/>
    <w:rsid w:val="00E53F99"/>
    <w:rsid w:val="00E54BDA"/>
    <w:rsid w:val="00E54BDC"/>
    <w:rsid w:val="00E56A70"/>
    <w:rsid w:val="00E57AE0"/>
    <w:rsid w:val="00E60E1E"/>
    <w:rsid w:val="00E60F1C"/>
    <w:rsid w:val="00E62B1B"/>
    <w:rsid w:val="00E67B1B"/>
    <w:rsid w:val="00E70538"/>
    <w:rsid w:val="00E7115F"/>
    <w:rsid w:val="00E71FA9"/>
    <w:rsid w:val="00E7351E"/>
    <w:rsid w:val="00E735CF"/>
    <w:rsid w:val="00E747B8"/>
    <w:rsid w:val="00E75CFB"/>
    <w:rsid w:val="00E75D1B"/>
    <w:rsid w:val="00E769CC"/>
    <w:rsid w:val="00E77260"/>
    <w:rsid w:val="00E80FDA"/>
    <w:rsid w:val="00E812F9"/>
    <w:rsid w:val="00E82161"/>
    <w:rsid w:val="00E82522"/>
    <w:rsid w:val="00E82B11"/>
    <w:rsid w:val="00E82BF8"/>
    <w:rsid w:val="00E8341B"/>
    <w:rsid w:val="00E83BE2"/>
    <w:rsid w:val="00E83D6F"/>
    <w:rsid w:val="00E86726"/>
    <w:rsid w:val="00E871FE"/>
    <w:rsid w:val="00E87E56"/>
    <w:rsid w:val="00E91390"/>
    <w:rsid w:val="00E9217E"/>
    <w:rsid w:val="00E92316"/>
    <w:rsid w:val="00E9530E"/>
    <w:rsid w:val="00E953B3"/>
    <w:rsid w:val="00E95783"/>
    <w:rsid w:val="00E96445"/>
    <w:rsid w:val="00E96954"/>
    <w:rsid w:val="00E96F20"/>
    <w:rsid w:val="00EA0E7B"/>
    <w:rsid w:val="00EA0FE7"/>
    <w:rsid w:val="00EA2934"/>
    <w:rsid w:val="00EA3AFB"/>
    <w:rsid w:val="00EA3F3B"/>
    <w:rsid w:val="00EA5727"/>
    <w:rsid w:val="00EA68B6"/>
    <w:rsid w:val="00EA7715"/>
    <w:rsid w:val="00EA79F8"/>
    <w:rsid w:val="00EA7DB6"/>
    <w:rsid w:val="00EB1892"/>
    <w:rsid w:val="00EB2865"/>
    <w:rsid w:val="00EB340B"/>
    <w:rsid w:val="00EB49B7"/>
    <w:rsid w:val="00EB5A0E"/>
    <w:rsid w:val="00EB6E18"/>
    <w:rsid w:val="00EC19F6"/>
    <w:rsid w:val="00EC296D"/>
    <w:rsid w:val="00EC2F3F"/>
    <w:rsid w:val="00EC431B"/>
    <w:rsid w:val="00EC5258"/>
    <w:rsid w:val="00EC5D01"/>
    <w:rsid w:val="00EC684F"/>
    <w:rsid w:val="00EC7BD0"/>
    <w:rsid w:val="00ED6F14"/>
    <w:rsid w:val="00ED7AF6"/>
    <w:rsid w:val="00ED7DC6"/>
    <w:rsid w:val="00EE3186"/>
    <w:rsid w:val="00EE67FA"/>
    <w:rsid w:val="00EF1753"/>
    <w:rsid w:val="00EF17C1"/>
    <w:rsid w:val="00EF3EEF"/>
    <w:rsid w:val="00EF5DAD"/>
    <w:rsid w:val="00EF6310"/>
    <w:rsid w:val="00EF6CEA"/>
    <w:rsid w:val="00F01169"/>
    <w:rsid w:val="00F01C71"/>
    <w:rsid w:val="00F028DC"/>
    <w:rsid w:val="00F04A06"/>
    <w:rsid w:val="00F04B72"/>
    <w:rsid w:val="00F056A4"/>
    <w:rsid w:val="00F07ABA"/>
    <w:rsid w:val="00F07ADD"/>
    <w:rsid w:val="00F10F84"/>
    <w:rsid w:val="00F13FBF"/>
    <w:rsid w:val="00F14701"/>
    <w:rsid w:val="00F15312"/>
    <w:rsid w:val="00F1545D"/>
    <w:rsid w:val="00F163CF"/>
    <w:rsid w:val="00F20488"/>
    <w:rsid w:val="00F2083B"/>
    <w:rsid w:val="00F20D3D"/>
    <w:rsid w:val="00F21FEC"/>
    <w:rsid w:val="00F23897"/>
    <w:rsid w:val="00F23D99"/>
    <w:rsid w:val="00F2409E"/>
    <w:rsid w:val="00F24C27"/>
    <w:rsid w:val="00F27A1F"/>
    <w:rsid w:val="00F3079E"/>
    <w:rsid w:val="00F31443"/>
    <w:rsid w:val="00F314DC"/>
    <w:rsid w:val="00F32D7B"/>
    <w:rsid w:val="00F3346B"/>
    <w:rsid w:val="00F3556C"/>
    <w:rsid w:val="00F355CC"/>
    <w:rsid w:val="00F35AAB"/>
    <w:rsid w:val="00F35D6A"/>
    <w:rsid w:val="00F36357"/>
    <w:rsid w:val="00F3650F"/>
    <w:rsid w:val="00F36543"/>
    <w:rsid w:val="00F40D8D"/>
    <w:rsid w:val="00F42A12"/>
    <w:rsid w:val="00F42FCE"/>
    <w:rsid w:val="00F4748E"/>
    <w:rsid w:val="00F5736B"/>
    <w:rsid w:val="00F609FB"/>
    <w:rsid w:val="00F63996"/>
    <w:rsid w:val="00F64F98"/>
    <w:rsid w:val="00F66E80"/>
    <w:rsid w:val="00F67CF0"/>
    <w:rsid w:val="00F725C7"/>
    <w:rsid w:val="00F73D19"/>
    <w:rsid w:val="00F760AA"/>
    <w:rsid w:val="00F7650D"/>
    <w:rsid w:val="00F769B3"/>
    <w:rsid w:val="00F77ECF"/>
    <w:rsid w:val="00F80432"/>
    <w:rsid w:val="00F82343"/>
    <w:rsid w:val="00F845D5"/>
    <w:rsid w:val="00F85112"/>
    <w:rsid w:val="00F8520E"/>
    <w:rsid w:val="00F85E64"/>
    <w:rsid w:val="00F86802"/>
    <w:rsid w:val="00F86D75"/>
    <w:rsid w:val="00F90333"/>
    <w:rsid w:val="00F9048F"/>
    <w:rsid w:val="00F90BCD"/>
    <w:rsid w:val="00F919BE"/>
    <w:rsid w:val="00F9259E"/>
    <w:rsid w:val="00F9307C"/>
    <w:rsid w:val="00F930EA"/>
    <w:rsid w:val="00F96B26"/>
    <w:rsid w:val="00F97F11"/>
    <w:rsid w:val="00F97FE6"/>
    <w:rsid w:val="00F97FF0"/>
    <w:rsid w:val="00FA061C"/>
    <w:rsid w:val="00FA278D"/>
    <w:rsid w:val="00FA340D"/>
    <w:rsid w:val="00FB0F85"/>
    <w:rsid w:val="00FB4194"/>
    <w:rsid w:val="00FB486E"/>
    <w:rsid w:val="00FB4C25"/>
    <w:rsid w:val="00FC138C"/>
    <w:rsid w:val="00FC23CA"/>
    <w:rsid w:val="00FC3489"/>
    <w:rsid w:val="00FC34FA"/>
    <w:rsid w:val="00FC3FC0"/>
    <w:rsid w:val="00FC56B6"/>
    <w:rsid w:val="00FC5FF3"/>
    <w:rsid w:val="00FC67C5"/>
    <w:rsid w:val="00FC685E"/>
    <w:rsid w:val="00FC6C67"/>
    <w:rsid w:val="00FD5710"/>
    <w:rsid w:val="00FD67D6"/>
    <w:rsid w:val="00FD7379"/>
    <w:rsid w:val="00FD751D"/>
    <w:rsid w:val="00FD79A7"/>
    <w:rsid w:val="00FD7E21"/>
    <w:rsid w:val="00FE5237"/>
    <w:rsid w:val="00FE645F"/>
    <w:rsid w:val="00FE7EFF"/>
    <w:rsid w:val="00FF0E52"/>
    <w:rsid w:val="00FF0E89"/>
    <w:rsid w:val="00FF1CBF"/>
    <w:rsid w:val="00FF1D83"/>
    <w:rsid w:val="00FF4482"/>
    <w:rsid w:val="00FF5C8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97E54"/>
  <w15:docId w15:val="{F25EDACE-C550-4849-B2A2-E125C96E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50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87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37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6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5B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5BA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85BA4"/>
  </w:style>
  <w:style w:type="paragraph" w:styleId="INNH1">
    <w:name w:val="toc 1"/>
    <w:basedOn w:val="Normal"/>
    <w:next w:val="Normal"/>
    <w:autoRedefine/>
    <w:semiHidden/>
    <w:rsid w:val="00404F27"/>
    <w:pPr>
      <w:tabs>
        <w:tab w:val="right" w:leader="dot" w:pos="9062"/>
      </w:tabs>
    </w:pPr>
    <w:rPr>
      <w:rFonts w:ascii="Arial" w:hAnsi="Arial"/>
      <w:b/>
      <w:noProof/>
      <w:sz w:val="22"/>
      <w:szCs w:val="22"/>
    </w:rPr>
  </w:style>
  <w:style w:type="character" w:styleId="Hyperkobling">
    <w:name w:val="Hyperlink"/>
    <w:basedOn w:val="Standardskriftforavsnitt"/>
    <w:rsid w:val="00737410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737410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paragraph" w:styleId="INNH2">
    <w:name w:val="toc 2"/>
    <w:basedOn w:val="Normal"/>
    <w:next w:val="Normal"/>
    <w:autoRedefine/>
    <w:semiHidden/>
    <w:rsid w:val="00737410"/>
    <w:pPr>
      <w:ind w:left="240"/>
    </w:pPr>
  </w:style>
  <w:style w:type="paragraph" w:styleId="Bobletekst">
    <w:name w:val="Balloon Text"/>
    <w:basedOn w:val="Normal"/>
    <w:semiHidden/>
    <w:rsid w:val="008B085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3B419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64823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semiHidden/>
    <w:rsid w:val="004868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868B3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25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ungdomsstafett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forbundet.no/hl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9" ma:contentTypeDescription="Opprett et nytt dokument." ma:contentTypeScope="" ma:versionID="73c06dbd6cadce73a4d6018929e1fdf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e96382361f72826633bd0f58b5d210fe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71F84452-023B-4F8D-993C-E6A6EF5CB880}"/>
</file>

<file path=customXml/itemProps2.xml><?xml version="1.0" encoding="utf-8"?>
<ds:datastoreItem xmlns:ds="http://schemas.openxmlformats.org/officeDocument/2006/customXml" ds:itemID="{F38EEAF4-385C-4D28-B0F1-3EC58FB4B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DDFBF-9C0F-4CE8-AE15-416F2428CB4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Kriseberedskapsplan for Norges Bedriftsidrettsforbund</vt:lpstr>
    </vt:vector>
  </TitlesOfParts>
  <Company>NIF IT</Company>
  <LinksUpToDate>false</LinksUpToDate>
  <CharactersWithSpaces>2886</CharactersWithSpaces>
  <SharedDoc>false</SharedDoc>
  <HLinks>
    <vt:vector size="72" baseType="variant"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_Toc234898406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_Toc234898405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_Toc234898404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_Toc234898403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_Toc234898402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_Toc234898401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_Toc234898400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_Toc234898399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_Toc234898398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_Toc234898397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_Toc234898396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_Toc234898395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Kriseberedskapsplan for Norges Bedriftsidrettsforbund</dc:title>
  <dc:subject/>
  <dc:creator>Kai Morten Lilleng</dc:creator>
  <cp:keywords/>
  <dc:description/>
  <cp:lastModifiedBy>Morten Omland</cp:lastModifiedBy>
  <cp:revision>7</cp:revision>
  <cp:lastPrinted>2019-07-12T09:17:00Z</cp:lastPrinted>
  <dcterms:created xsi:type="dcterms:W3CDTF">2021-10-24T18:13:00Z</dcterms:created>
  <dcterms:modified xsi:type="dcterms:W3CDTF">2021-10-29T06:47:00Z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Toril.Vik@skiforbundet.no</vt:lpwstr>
  </property>
  <property fmtid="{D5CDD505-2E9C-101B-9397-08002B2CF9AE}" pid="10" name="MSIP_Label_5f1f2f09-5496-42b2-b354-435da9be0154_SetDate">
    <vt:lpwstr>2021-07-08T12:49:34.2979219Z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edf2954c-a28d-4928-80de-6205a58eb475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