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2AA6D" w14:textId="77777777" w:rsidR="00E12AA4" w:rsidRPr="00F45308" w:rsidRDefault="00C06A94" w:rsidP="00E12AA4">
      <w:pPr>
        <w:jc w:val="center"/>
        <w:rPr>
          <w:b/>
          <w:i/>
          <w:color w:val="FFFFFF" w:themeColor="background1"/>
          <w:szCs w:val="24"/>
        </w:rPr>
      </w:pPr>
      <w:r w:rsidRPr="00F45308">
        <w:rPr>
          <w:b/>
          <w:i/>
          <w:color w:val="FFFFFF" w:themeColor="background1"/>
          <w:szCs w:val="24"/>
          <w:highlight w:val="black"/>
        </w:rPr>
        <w:t xml:space="preserve">Benytt dette skjemaet og send inn </w:t>
      </w:r>
      <w:r w:rsidR="00181331" w:rsidRPr="00F45308">
        <w:rPr>
          <w:b/>
          <w:i/>
          <w:color w:val="FFFFFF" w:themeColor="background1"/>
          <w:szCs w:val="24"/>
          <w:highlight w:val="black"/>
        </w:rPr>
        <w:t xml:space="preserve">forslag på personer til oppgavene </w:t>
      </w:r>
      <w:r w:rsidR="000E760D" w:rsidRPr="00F45308">
        <w:rPr>
          <w:b/>
          <w:i/>
          <w:color w:val="FFFFFF" w:themeColor="background1"/>
          <w:szCs w:val="24"/>
          <w:highlight w:val="black"/>
        </w:rPr>
        <w:t>som nevnt nedenfor og legg inn antall løpere dere antar skal delta.</w:t>
      </w:r>
      <w:r w:rsidR="00E12AA4" w:rsidRPr="00F45308">
        <w:rPr>
          <w:b/>
          <w:i/>
          <w:color w:val="FFFFFF" w:themeColor="background1"/>
          <w:szCs w:val="24"/>
        </w:rPr>
        <w:br/>
      </w:r>
    </w:p>
    <w:tbl>
      <w:tblPr>
        <w:tblpPr w:leftFromText="141" w:rightFromText="141" w:vertAnchor="page" w:horzAnchor="margin" w:tblpY="3805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4110"/>
        <w:gridCol w:w="3828"/>
        <w:gridCol w:w="1417"/>
      </w:tblGrid>
      <w:tr w:rsidR="00E42580" w:rsidRPr="00AF6CEB" w14:paraId="4FF9D8FB" w14:textId="77777777" w:rsidTr="00E42580">
        <w:trPr>
          <w:trHeight w:val="887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4A478" w14:textId="77777777" w:rsidR="00E42580" w:rsidRPr="00AF6CEB" w:rsidRDefault="00E42580" w:rsidP="00E42580">
            <w:pPr>
              <w:jc w:val="center"/>
              <w:rPr>
                <w:b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A364B50" w14:textId="77777777" w:rsidR="00E42580" w:rsidRPr="00AF6CEB" w:rsidRDefault="00E42580" w:rsidP="00E42580">
            <w:pPr>
              <w:pStyle w:val="Overskrift2"/>
              <w:rPr>
                <w:szCs w:val="24"/>
              </w:rPr>
            </w:pPr>
            <w:r w:rsidRPr="00AF6CEB">
              <w:rPr>
                <w:szCs w:val="24"/>
              </w:rPr>
              <w:t>Rennopplysninger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FF40CFD" w14:textId="77777777" w:rsidR="00E42580" w:rsidRPr="00AF6CEB" w:rsidRDefault="00E42580" w:rsidP="00E425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Hovedleder/smøresjef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0A2FFFB" w14:textId="77777777" w:rsidR="00E42580" w:rsidRPr="00AF6CEB" w:rsidRDefault="00E42580" w:rsidP="00E425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Sjåfører/annet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8431141" w14:textId="77777777" w:rsidR="00E42580" w:rsidRPr="004005E9" w:rsidRDefault="00E42580" w:rsidP="00E42580">
            <w:pPr>
              <w:jc w:val="center"/>
              <w:rPr>
                <w:b/>
                <w:sz w:val="22"/>
                <w:szCs w:val="22"/>
              </w:rPr>
            </w:pPr>
            <w:r w:rsidRPr="004005E9">
              <w:rPr>
                <w:b/>
                <w:sz w:val="22"/>
                <w:szCs w:val="22"/>
              </w:rPr>
              <w:t>Oppgi antall aktuelle løpere</w:t>
            </w:r>
          </w:p>
        </w:tc>
      </w:tr>
      <w:tr w:rsidR="00E42580" w:rsidRPr="008006DC" w14:paraId="101A95BF" w14:textId="77777777" w:rsidTr="00E42580">
        <w:trPr>
          <w:trHeight w:val="8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0461" w14:textId="77777777" w:rsidR="00E42580" w:rsidRPr="00AF6CEB" w:rsidRDefault="00E42580" w:rsidP="00E4258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C5FE" w14:textId="77777777" w:rsidR="00E42580" w:rsidRPr="00723D54" w:rsidRDefault="00E42580" w:rsidP="00E42580">
            <w:pPr>
              <w:rPr>
                <w:b/>
                <w:szCs w:val="24"/>
                <w:lang w:val="en-US"/>
              </w:rPr>
            </w:pPr>
            <w:proofErr w:type="spellStart"/>
            <w:r w:rsidRPr="00723D54">
              <w:rPr>
                <w:b/>
                <w:szCs w:val="24"/>
                <w:lang w:val="en-US"/>
              </w:rPr>
              <w:t>Equinor</w:t>
            </w:r>
            <w:proofErr w:type="spellEnd"/>
            <w:r w:rsidRPr="00723D54">
              <w:rPr>
                <w:b/>
                <w:szCs w:val="24"/>
                <w:lang w:val="en-US"/>
              </w:rPr>
              <w:t xml:space="preserve"> NC </w:t>
            </w:r>
            <w:proofErr w:type="spellStart"/>
            <w:r w:rsidRPr="00723D54">
              <w:rPr>
                <w:b/>
                <w:szCs w:val="24"/>
                <w:lang w:val="en-US"/>
              </w:rPr>
              <w:t>jr</w:t>
            </w:r>
            <w:proofErr w:type="spellEnd"/>
            <w:r w:rsidRPr="00723D54">
              <w:rPr>
                <w:b/>
                <w:szCs w:val="24"/>
                <w:lang w:val="en-US"/>
              </w:rPr>
              <w:t xml:space="preserve"> 1, 2, 3 – </w:t>
            </w:r>
            <w:proofErr w:type="spellStart"/>
            <w:r w:rsidRPr="00723D54">
              <w:rPr>
                <w:b/>
                <w:szCs w:val="24"/>
                <w:lang w:val="en-US"/>
              </w:rPr>
              <w:t>L</w:t>
            </w:r>
            <w:r>
              <w:rPr>
                <w:b/>
                <w:szCs w:val="24"/>
                <w:lang w:val="en-US"/>
              </w:rPr>
              <w:t>ygna</w:t>
            </w:r>
            <w:proofErr w:type="spellEnd"/>
          </w:p>
          <w:p w14:paraId="6AD2896C" w14:textId="77777777" w:rsidR="00E42580" w:rsidRPr="00723D54" w:rsidRDefault="00E42580" w:rsidP="00E42580">
            <w:pPr>
              <w:rPr>
                <w:b/>
                <w:szCs w:val="24"/>
                <w:lang w:val="en-US"/>
              </w:rPr>
            </w:pPr>
            <w:proofErr w:type="spellStart"/>
            <w:r w:rsidRPr="00723D54">
              <w:rPr>
                <w:b/>
                <w:szCs w:val="24"/>
                <w:lang w:val="en-US"/>
              </w:rPr>
              <w:t>Torsd</w:t>
            </w:r>
            <w:proofErr w:type="spellEnd"/>
            <w:r w:rsidRPr="00723D54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>9</w:t>
            </w:r>
            <w:r w:rsidRPr="00723D54">
              <w:rPr>
                <w:b/>
                <w:szCs w:val="24"/>
                <w:lang w:val="en-US"/>
              </w:rPr>
              <w:t xml:space="preserve">. – </w:t>
            </w:r>
            <w:proofErr w:type="spellStart"/>
            <w:r w:rsidRPr="00723D54">
              <w:rPr>
                <w:b/>
                <w:szCs w:val="24"/>
                <w:lang w:val="en-US"/>
              </w:rPr>
              <w:t>sønd</w:t>
            </w:r>
            <w:proofErr w:type="spellEnd"/>
            <w:r w:rsidRPr="00723D54">
              <w:rPr>
                <w:b/>
                <w:szCs w:val="24"/>
                <w:lang w:val="en-US"/>
              </w:rPr>
              <w:t xml:space="preserve"> 1</w:t>
            </w:r>
            <w:r>
              <w:rPr>
                <w:b/>
                <w:szCs w:val="24"/>
                <w:lang w:val="en-US"/>
              </w:rPr>
              <w:t>2</w:t>
            </w:r>
            <w:r w:rsidRPr="00723D54">
              <w:rPr>
                <w:b/>
                <w:szCs w:val="24"/>
                <w:lang w:val="en-US"/>
              </w:rPr>
              <w:t xml:space="preserve">. </w:t>
            </w:r>
            <w:proofErr w:type="spellStart"/>
            <w:r w:rsidRPr="00723D54">
              <w:rPr>
                <w:b/>
                <w:szCs w:val="24"/>
                <w:lang w:val="en-US"/>
              </w:rPr>
              <w:t>januar</w:t>
            </w:r>
            <w:proofErr w:type="spellEnd"/>
            <w:r w:rsidRPr="00723D54">
              <w:rPr>
                <w:b/>
                <w:szCs w:val="24"/>
                <w:lang w:val="en-US"/>
              </w:rPr>
              <w:t xml:space="preserve"> 20</w:t>
            </w:r>
            <w:r>
              <w:rPr>
                <w:b/>
                <w:szCs w:val="24"/>
                <w:lang w:val="en-US"/>
              </w:rPr>
              <w:t>20</w:t>
            </w:r>
            <w:r>
              <w:rPr>
                <w:b/>
                <w:szCs w:val="24"/>
                <w:lang w:val="en-US"/>
              </w:rPr>
              <w:br/>
            </w:r>
            <w:r>
              <w:rPr>
                <w:b/>
                <w:szCs w:val="24"/>
                <w:lang w:val="en-US"/>
              </w:rPr>
              <w:br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E082" w14:textId="77777777" w:rsidR="00E42580" w:rsidRPr="00723D54" w:rsidRDefault="00E42580" w:rsidP="00E42580">
            <w:pPr>
              <w:rPr>
                <w:sz w:val="20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A0D6" w14:textId="77777777" w:rsidR="00E42580" w:rsidRPr="00723D54" w:rsidRDefault="00E42580" w:rsidP="00E42580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01C4" w14:textId="77777777" w:rsidR="00E42580" w:rsidRPr="00723D54" w:rsidRDefault="00E42580" w:rsidP="00E42580">
            <w:pPr>
              <w:jc w:val="center"/>
              <w:rPr>
                <w:sz w:val="20"/>
                <w:lang w:val="en-US"/>
              </w:rPr>
            </w:pPr>
          </w:p>
        </w:tc>
      </w:tr>
      <w:tr w:rsidR="00E42580" w:rsidRPr="00AF6CEB" w14:paraId="7CAD2DB0" w14:textId="77777777" w:rsidTr="00E42580">
        <w:trPr>
          <w:trHeight w:val="8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762F" w14:textId="77777777" w:rsidR="00E42580" w:rsidRDefault="00E42580" w:rsidP="00E4258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D2F4" w14:textId="77777777" w:rsidR="00E42580" w:rsidRPr="003B60D0" w:rsidRDefault="00E42580" w:rsidP="00E42580">
            <w:pPr>
              <w:rPr>
                <w:b/>
                <w:szCs w:val="24"/>
              </w:rPr>
            </w:pPr>
            <w:proofErr w:type="spellStart"/>
            <w:r w:rsidRPr="003B60D0">
              <w:rPr>
                <w:b/>
                <w:szCs w:val="24"/>
              </w:rPr>
              <w:t>Equinor</w:t>
            </w:r>
            <w:proofErr w:type="spellEnd"/>
            <w:r w:rsidRPr="003B60D0">
              <w:rPr>
                <w:b/>
                <w:szCs w:val="24"/>
              </w:rPr>
              <w:t xml:space="preserve"> NC </w:t>
            </w:r>
            <w:proofErr w:type="spellStart"/>
            <w:r w:rsidRPr="003B60D0">
              <w:rPr>
                <w:b/>
                <w:szCs w:val="24"/>
              </w:rPr>
              <w:t>jr</w:t>
            </w:r>
            <w:proofErr w:type="spellEnd"/>
            <w:r w:rsidRPr="003B60D0">
              <w:rPr>
                <w:b/>
                <w:szCs w:val="24"/>
              </w:rPr>
              <w:t xml:space="preserve"> 4, 5, 6 – Holmenkollen</w:t>
            </w:r>
          </w:p>
          <w:p w14:paraId="0DCA8102" w14:textId="77777777" w:rsidR="00E42580" w:rsidRDefault="00E42580" w:rsidP="00E42580">
            <w:pPr>
              <w:rPr>
                <w:b/>
                <w:szCs w:val="24"/>
              </w:rPr>
            </w:pPr>
            <w:proofErr w:type="spellStart"/>
            <w:r w:rsidRPr="003B60D0">
              <w:rPr>
                <w:b/>
                <w:szCs w:val="24"/>
              </w:rPr>
              <w:t>Torsd</w:t>
            </w:r>
            <w:proofErr w:type="spellEnd"/>
            <w:r w:rsidRPr="003B60D0">
              <w:rPr>
                <w:b/>
                <w:szCs w:val="24"/>
              </w:rPr>
              <w:t xml:space="preserve"> 13. – </w:t>
            </w:r>
            <w:proofErr w:type="spellStart"/>
            <w:r w:rsidRPr="003B60D0">
              <w:rPr>
                <w:b/>
                <w:szCs w:val="24"/>
              </w:rPr>
              <w:t>sønd</w:t>
            </w:r>
            <w:proofErr w:type="spellEnd"/>
            <w:r w:rsidRPr="003B60D0">
              <w:rPr>
                <w:b/>
                <w:szCs w:val="24"/>
              </w:rPr>
              <w:t xml:space="preserve"> 1</w:t>
            </w:r>
            <w:r>
              <w:rPr>
                <w:b/>
                <w:szCs w:val="24"/>
              </w:rPr>
              <w:t>6</w:t>
            </w:r>
            <w:r w:rsidRPr="003B60D0">
              <w:rPr>
                <w:b/>
                <w:szCs w:val="24"/>
              </w:rPr>
              <w:t xml:space="preserve">. </w:t>
            </w:r>
            <w:proofErr w:type="spellStart"/>
            <w:r w:rsidRPr="003B60D0">
              <w:rPr>
                <w:b/>
                <w:szCs w:val="24"/>
              </w:rPr>
              <w:t>febr</w:t>
            </w:r>
            <w:proofErr w:type="spellEnd"/>
            <w:r w:rsidRPr="003B60D0">
              <w:rPr>
                <w:b/>
                <w:szCs w:val="24"/>
              </w:rPr>
              <w:t>. 2</w:t>
            </w:r>
            <w:r>
              <w:rPr>
                <w:b/>
                <w:szCs w:val="24"/>
              </w:rPr>
              <w:t>020</w:t>
            </w:r>
            <w:r>
              <w:rPr>
                <w:b/>
                <w:szCs w:val="24"/>
              </w:rPr>
              <w:br/>
            </w:r>
            <w:r w:rsidRPr="003B60D0">
              <w:rPr>
                <w:b/>
                <w:szCs w:val="24"/>
              </w:rPr>
              <w:br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DD34" w14:textId="77777777" w:rsidR="00E42580" w:rsidRDefault="00E42580" w:rsidP="00E42580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E58F" w14:textId="77777777" w:rsidR="00E42580" w:rsidRDefault="00E42580" w:rsidP="00E42580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9EB4" w14:textId="77777777" w:rsidR="00E42580" w:rsidRPr="00CF65A4" w:rsidRDefault="00E42580" w:rsidP="00E42580">
            <w:pPr>
              <w:jc w:val="center"/>
              <w:rPr>
                <w:sz w:val="20"/>
              </w:rPr>
            </w:pPr>
          </w:p>
        </w:tc>
      </w:tr>
      <w:tr w:rsidR="00E42580" w:rsidRPr="003B60D0" w14:paraId="4C68F738" w14:textId="77777777" w:rsidTr="00E42580">
        <w:trPr>
          <w:trHeight w:val="8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B206" w14:textId="77777777" w:rsidR="00E42580" w:rsidRPr="00D4626F" w:rsidRDefault="00E42580" w:rsidP="00E42580">
            <w:pPr>
              <w:rPr>
                <w:b/>
              </w:rPr>
            </w:pPr>
            <w:r w:rsidRPr="00D4626F"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580A" w14:textId="77777777" w:rsidR="00E42580" w:rsidRPr="003B60D0" w:rsidRDefault="00E42580" w:rsidP="00E42580">
            <w:pPr>
              <w:rPr>
                <w:b/>
                <w:szCs w:val="24"/>
              </w:rPr>
            </w:pPr>
            <w:r w:rsidRPr="00586831">
              <w:rPr>
                <w:b/>
                <w:sz w:val="22"/>
                <w:szCs w:val="22"/>
              </w:rPr>
              <w:t xml:space="preserve">Hovedlandsrennet J/G 15-16 år, </w:t>
            </w:r>
            <w:r>
              <w:rPr>
                <w:b/>
                <w:sz w:val="22"/>
                <w:szCs w:val="22"/>
              </w:rPr>
              <w:t>Nybygda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Torsd</w:t>
            </w:r>
            <w:proofErr w:type="spellEnd"/>
            <w:r>
              <w:rPr>
                <w:b/>
              </w:rPr>
              <w:t xml:space="preserve"> 20. </w:t>
            </w:r>
            <w:proofErr w:type="spellStart"/>
            <w:r>
              <w:rPr>
                <w:b/>
              </w:rPr>
              <w:t>febr</w:t>
            </w:r>
            <w:proofErr w:type="spellEnd"/>
            <w:r>
              <w:rPr>
                <w:b/>
              </w:rPr>
              <w:t xml:space="preserve">. – </w:t>
            </w:r>
            <w:proofErr w:type="spellStart"/>
            <w:r>
              <w:rPr>
                <w:b/>
              </w:rPr>
              <w:t>sønd</w:t>
            </w:r>
            <w:proofErr w:type="spellEnd"/>
            <w:r>
              <w:rPr>
                <w:b/>
              </w:rPr>
              <w:t xml:space="preserve"> 23. </w:t>
            </w:r>
            <w:proofErr w:type="spellStart"/>
            <w:r>
              <w:rPr>
                <w:b/>
              </w:rPr>
              <w:t>febr</w:t>
            </w:r>
            <w:proofErr w:type="spellEnd"/>
            <w:r>
              <w:rPr>
                <w:b/>
              </w:rPr>
              <w:t>. 2020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3288" w14:textId="77777777" w:rsidR="00E42580" w:rsidRPr="003B60D0" w:rsidRDefault="00E42580" w:rsidP="00E42580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360A" w14:textId="77777777" w:rsidR="00E42580" w:rsidRPr="003B60D0" w:rsidRDefault="00E42580" w:rsidP="00E42580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0508" w14:textId="77777777" w:rsidR="00E42580" w:rsidRPr="003B60D0" w:rsidRDefault="00E42580" w:rsidP="00E42580">
            <w:pPr>
              <w:jc w:val="center"/>
              <w:rPr>
                <w:sz w:val="20"/>
              </w:rPr>
            </w:pPr>
          </w:p>
        </w:tc>
      </w:tr>
      <w:tr w:rsidR="00E42580" w:rsidRPr="00AF6CEB" w14:paraId="556DBEE2" w14:textId="77777777" w:rsidTr="00E42580">
        <w:trPr>
          <w:trHeight w:val="8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0E16" w14:textId="77777777" w:rsidR="00E42580" w:rsidRPr="00AF6CEB" w:rsidRDefault="00E42580" w:rsidP="00E4258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4DAA" w14:textId="77777777" w:rsidR="00E42580" w:rsidRPr="00784F61" w:rsidRDefault="00E42580" w:rsidP="00E42580">
            <w:pPr>
              <w:rPr>
                <w:b/>
                <w:szCs w:val="24"/>
              </w:rPr>
            </w:pPr>
            <w:r w:rsidRPr="00784F61">
              <w:rPr>
                <w:b/>
                <w:szCs w:val="24"/>
              </w:rPr>
              <w:t xml:space="preserve">NM junior/ NC </w:t>
            </w:r>
            <w:proofErr w:type="spellStart"/>
            <w:r w:rsidRPr="00784F61">
              <w:rPr>
                <w:b/>
                <w:szCs w:val="24"/>
              </w:rPr>
              <w:t>jr</w:t>
            </w:r>
            <w:proofErr w:type="spellEnd"/>
            <w:r w:rsidRPr="00784F61">
              <w:rPr>
                <w:b/>
                <w:szCs w:val="24"/>
              </w:rPr>
              <w:t>, Beitostølen</w:t>
            </w:r>
          </w:p>
          <w:p w14:paraId="5B3E4D58" w14:textId="77777777" w:rsidR="00E42580" w:rsidRDefault="00E42580" w:rsidP="00E42580">
            <w:pPr>
              <w:rPr>
                <w:b/>
                <w:szCs w:val="24"/>
              </w:rPr>
            </w:pPr>
            <w:proofErr w:type="spellStart"/>
            <w:r w:rsidRPr="00784F61">
              <w:rPr>
                <w:b/>
                <w:szCs w:val="24"/>
              </w:rPr>
              <w:t>Onsd</w:t>
            </w:r>
            <w:proofErr w:type="spellEnd"/>
            <w:r w:rsidRPr="00784F61">
              <w:rPr>
                <w:b/>
                <w:szCs w:val="24"/>
              </w:rPr>
              <w:t xml:space="preserve"> 11. - </w:t>
            </w:r>
            <w:proofErr w:type="spellStart"/>
            <w:r w:rsidRPr="00784F61">
              <w:rPr>
                <w:b/>
                <w:szCs w:val="24"/>
              </w:rPr>
              <w:t>sønd</w:t>
            </w:r>
            <w:proofErr w:type="spellEnd"/>
            <w:r w:rsidRPr="00784F61">
              <w:rPr>
                <w:b/>
                <w:szCs w:val="24"/>
              </w:rPr>
              <w:t xml:space="preserve"> 15. mars 2020</w:t>
            </w:r>
            <w:r>
              <w:rPr>
                <w:b/>
                <w:szCs w:val="24"/>
              </w:rPr>
              <w:br/>
            </w:r>
            <w:r>
              <w:rPr>
                <w:b/>
                <w:szCs w:val="24"/>
              </w:rPr>
              <w:br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19F7" w14:textId="77777777" w:rsidR="00E42580" w:rsidRPr="00CF65A4" w:rsidRDefault="00E42580" w:rsidP="00E42580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C8E8" w14:textId="77777777" w:rsidR="00E42580" w:rsidRDefault="00E42580" w:rsidP="00E42580">
            <w:pPr>
              <w:rPr>
                <w:sz w:val="20"/>
              </w:rPr>
            </w:pPr>
          </w:p>
          <w:p w14:paraId="3952649E" w14:textId="77777777" w:rsidR="00E42580" w:rsidRPr="00020599" w:rsidRDefault="00E42580" w:rsidP="00E42580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DEB0" w14:textId="77777777" w:rsidR="00E42580" w:rsidRPr="00CF65A4" w:rsidRDefault="00E42580" w:rsidP="00E42580">
            <w:pPr>
              <w:jc w:val="center"/>
              <w:rPr>
                <w:sz w:val="20"/>
              </w:rPr>
            </w:pPr>
          </w:p>
        </w:tc>
      </w:tr>
      <w:tr w:rsidR="00E42580" w:rsidRPr="00AF6CEB" w14:paraId="386EEB28" w14:textId="77777777" w:rsidTr="00E42580">
        <w:trPr>
          <w:trHeight w:val="8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BFBD" w14:textId="77777777" w:rsidR="00E42580" w:rsidRPr="00D4626F" w:rsidRDefault="00E42580" w:rsidP="00E4258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951E" w14:textId="77777777" w:rsidR="00E42580" w:rsidRDefault="00E42580" w:rsidP="00E42580">
            <w:pPr>
              <w:rPr>
                <w:b/>
              </w:rPr>
            </w:pPr>
            <w:r>
              <w:rPr>
                <w:b/>
              </w:rPr>
              <w:t xml:space="preserve">NM sen del 2/NC </w:t>
            </w:r>
            <w:proofErr w:type="spellStart"/>
            <w:r>
              <w:rPr>
                <w:b/>
              </w:rPr>
              <w:t>jr</w:t>
            </w:r>
            <w:proofErr w:type="spellEnd"/>
            <w:r>
              <w:rPr>
                <w:b/>
              </w:rPr>
              <w:t xml:space="preserve"> + finale, Lillehammer</w:t>
            </w:r>
          </w:p>
          <w:p w14:paraId="754D899F" w14:textId="77777777" w:rsidR="00E42580" w:rsidRDefault="00E42580" w:rsidP="00E42580">
            <w:pPr>
              <w:rPr>
                <w:b/>
                <w:szCs w:val="24"/>
              </w:rPr>
            </w:pPr>
            <w:proofErr w:type="spellStart"/>
            <w:r>
              <w:rPr>
                <w:b/>
              </w:rPr>
              <w:t>Onsd</w:t>
            </w:r>
            <w:proofErr w:type="spellEnd"/>
            <w:r>
              <w:rPr>
                <w:b/>
              </w:rPr>
              <w:t xml:space="preserve"> 25. – </w:t>
            </w:r>
            <w:proofErr w:type="spellStart"/>
            <w:r>
              <w:rPr>
                <w:b/>
              </w:rPr>
              <w:t>sønd</w:t>
            </w:r>
            <w:proofErr w:type="spellEnd"/>
            <w:r>
              <w:rPr>
                <w:b/>
              </w:rPr>
              <w:t xml:space="preserve"> 29. mars 2020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7DEA" w14:textId="77777777" w:rsidR="00E42580" w:rsidRPr="00CF65A4" w:rsidRDefault="00E42580" w:rsidP="00E42580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5C3C" w14:textId="77777777" w:rsidR="00E42580" w:rsidRPr="006103C2" w:rsidRDefault="00E42580" w:rsidP="00E42580">
            <w:pPr>
              <w:outlineLvl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6F06" w14:textId="77777777" w:rsidR="00E42580" w:rsidRPr="00CF65A4" w:rsidRDefault="00E42580" w:rsidP="00E42580">
            <w:pPr>
              <w:jc w:val="center"/>
              <w:rPr>
                <w:sz w:val="20"/>
              </w:rPr>
            </w:pPr>
          </w:p>
        </w:tc>
      </w:tr>
    </w:tbl>
    <w:p w14:paraId="46BE0365" w14:textId="7CAE4ACD" w:rsidR="00C06A94" w:rsidRPr="00940EF5" w:rsidRDefault="00A4056B" w:rsidP="00C06A94">
      <w:pPr>
        <w:rPr>
          <w:color w:val="FFFFFF" w:themeColor="background1"/>
        </w:rPr>
      </w:pPr>
      <w:r>
        <w:rPr>
          <w:b/>
          <w:szCs w:val="24"/>
        </w:rPr>
        <w:br/>
      </w:r>
      <w:r w:rsidR="00C06A94" w:rsidRPr="00F45308">
        <w:rPr>
          <w:b/>
          <w:szCs w:val="24"/>
        </w:rPr>
        <w:t>Klubb: _______</w:t>
      </w:r>
      <w:r w:rsidR="008006DC" w:rsidRPr="00F45308">
        <w:rPr>
          <w:b/>
          <w:szCs w:val="24"/>
        </w:rPr>
        <w:t>______________</w:t>
      </w:r>
      <w:r w:rsidR="00C06A94" w:rsidRPr="00F45308">
        <w:rPr>
          <w:b/>
          <w:szCs w:val="24"/>
        </w:rPr>
        <w:t>______________</w:t>
      </w:r>
      <w:r w:rsidR="008006DC" w:rsidRPr="00F45308">
        <w:rPr>
          <w:b/>
          <w:szCs w:val="24"/>
        </w:rPr>
        <w:t>___</w:t>
      </w:r>
      <w:r w:rsidR="00940EF5">
        <w:rPr>
          <w:b/>
          <w:szCs w:val="24"/>
        </w:rPr>
        <w:t xml:space="preserve"> </w:t>
      </w:r>
      <w:r w:rsidR="00940EF5">
        <w:rPr>
          <w:b/>
          <w:szCs w:val="24"/>
        </w:rPr>
        <w:tab/>
        <w:t>Ko</w:t>
      </w:r>
      <w:r w:rsidR="00C06A94" w:rsidRPr="00F45308">
        <w:rPr>
          <w:b/>
          <w:szCs w:val="24"/>
        </w:rPr>
        <w:t>ntaktperson</w:t>
      </w:r>
      <w:r w:rsidR="00AD1E06">
        <w:rPr>
          <w:b/>
          <w:szCs w:val="24"/>
        </w:rPr>
        <w:t xml:space="preserve">, </w:t>
      </w:r>
      <w:bookmarkStart w:id="0" w:name="_GoBack"/>
      <w:bookmarkEnd w:id="0"/>
      <w:proofErr w:type="spellStart"/>
      <w:r w:rsidR="00C06A94" w:rsidRPr="00F45308">
        <w:rPr>
          <w:b/>
          <w:szCs w:val="24"/>
        </w:rPr>
        <w:t>tlf</w:t>
      </w:r>
      <w:proofErr w:type="spellEnd"/>
      <w:r w:rsidR="005A7831" w:rsidRPr="00F45308">
        <w:rPr>
          <w:b/>
          <w:szCs w:val="24"/>
        </w:rPr>
        <w:t xml:space="preserve"> og e-post</w:t>
      </w:r>
      <w:r w:rsidR="00C06A94" w:rsidRPr="00F45308">
        <w:rPr>
          <w:b/>
          <w:szCs w:val="24"/>
        </w:rPr>
        <w:t xml:space="preserve">: </w:t>
      </w:r>
      <w:r w:rsidR="008006DC" w:rsidRPr="00F45308">
        <w:rPr>
          <w:b/>
          <w:szCs w:val="24"/>
        </w:rPr>
        <w:t>______________________________________</w:t>
      </w:r>
      <w:r w:rsidR="00940EF5">
        <w:rPr>
          <w:b/>
          <w:szCs w:val="24"/>
        </w:rPr>
        <w:t>_</w:t>
      </w:r>
      <w:r w:rsidR="00940EF5">
        <w:rPr>
          <w:b/>
          <w:sz w:val="22"/>
          <w:szCs w:val="22"/>
        </w:rPr>
        <w:t>______</w:t>
      </w:r>
      <w:r>
        <w:rPr>
          <w:b/>
          <w:sz w:val="22"/>
          <w:szCs w:val="22"/>
        </w:rPr>
        <w:br/>
      </w:r>
      <w:r w:rsidR="00940EF5">
        <w:rPr>
          <w:b/>
          <w:sz w:val="22"/>
          <w:szCs w:val="22"/>
        </w:rPr>
        <w:br/>
      </w:r>
      <w:r w:rsidR="00940EF5">
        <w:rPr>
          <w:b/>
          <w:sz w:val="22"/>
          <w:szCs w:val="22"/>
        </w:rPr>
        <w:br/>
      </w:r>
      <w:r w:rsidR="0019326F">
        <w:rPr>
          <w:b/>
          <w:sz w:val="22"/>
          <w:szCs w:val="22"/>
        </w:rPr>
        <w:t>Skj</w:t>
      </w:r>
      <w:r w:rsidR="00586831" w:rsidRPr="00940EF5">
        <w:rPr>
          <w:b/>
          <w:szCs w:val="24"/>
        </w:rPr>
        <w:t>emaet</w:t>
      </w:r>
      <w:r w:rsidR="00C06A94" w:rsidRPr="00940EF5">
        <w:rPr>
          <w:b/>
          <w:szCs w:val="24"/>
        </w:rPr>
        <w:t xml:space="preserve"> sendes Finnmark Skikrets </w:t>
      </w:r>
      <w:r w:rsidR="00C94AD1" w:rsidRPr="00940EF5">
        <w:rPr>
          <w:b/>
          <w:szCs w:val="24"/>
        </w:rPr>
        <w:t xml:space="preserve">– e-post: </w:t>
      </w:r>
      <w:hyperlink r:id="rId6" w:history="1">
        <w:r w:rsidR="005A7831" w:rsidRPr="00940EF5">
          <w:rPr>
            <w:rStyle w:val="Hyperkobling"/>
            <w:b/>
            <w:szCs w:val="24"/>
          </w:rPr>
          <w:t>finnmark@skiforbundet.no</w:t>
        </w:r>
      </w:hyperlink>
      <w:r w:rsidR="00C94AD1">
        <w:rPr>
          <w:b/>
          <w:sz w:val="22"/>
          <w:szCs w:val="22"/>
        </w:rPr>
        <w:t xml:space="preserve"> </w:t>
      </w:r>
      <w:r w:rsidR="00C06A94" w:rsidRPr="00D15F3A">
        <w:rPr>
          <w:sz w:val="22"/>
          <w:szCs w:val="22"/>
        </w:rPr>
        <w:t xml:space="preserve"> </w:t>
      </w:r>
      <w:r w:rsidR="00C06A94" w:rsidRPr="00D15F3A">
        <w:rPr>
          <w:sz w:val="22"/>
          <w:szCs w:val="22"/>
        </w:rPr>
        <w:tab/>
      </w:r>
      <w:r w:rsidR="00C06A94">
        <w:rPr>
          <w:sz w:val="22"/>
          <w:szCs w:val="22"/>
        </w:rPr>
        <w:tab/>
      </w:r>
      <w:r w:rsidR="00940EF5">
        <w:rPr>
          <w:sz w:val="22"/>
          <w:szCs w:val="22"/>
        </w:rPr>
        <w:t xml:space="preserve">    </w:t>
      </w:r>
      <w:r w:rsidR="00C06A94" w:rsidRPr="00940EF5">
        <w:rPr>
          <w:b/>
          <w:i/>
          <w:color w:val="FFFFFF" w:themeColor="background1"/>
          <w:sz w:val="28"/>
          <w:szCs w:val="28"/>
          <w:highlight w:val="black"/>
        </w:rPr>
        <w:t>innen</w:t>
      </w:r>
      <w:r w:rsidR="009F7DCF" w:rsidRPr="00940EF5">
        <w:rPr>
          <w:b/>
          <w:i/>
          <w:color w:val="FFFFFF" w:themeColor="background1"/>
          <w:sz w:val="28"/>
          <w:szCs w:val="28"/>
          <w:highlight w:val="black"/>
        </w:rPr>
        <w:t xml:space="preserve"> fredag </w:t>
      </w:r>
      <w:r w:rsidR="00DD3C7E" w:rsidRPr="00940EF5">
        <w:rPr>
          <w:b/>
          <w:i/>
          <w:color w:val="FFFFFF" w:themeColor="background1"/>
          <w:sz w:val="28"/>
          <w:szCs w:val="28"/>
          <w:highlight w:val="black"/>
        </w:rPr>
        <w:t>22</w:t>
      </w:r>
      <w:r w:rsidR="00055057" w:rsidRPr="00940EF5">
        <w:rPr>
          <w:b/>
          <w:i/>
          <w:color w:val="FFFFFF" w:themeColor="background1"/>
          <w:sz w:val="28"/>
          <w:szCs w:val="28"/>
          <w:highlight w:val="black"/>
        </w:rPr>
        <w:t>. november 20</w:t>
      </w:r>
      <w:r w:rsidR="009F7DCF" w:rsidRPr="00940EF5">
        <w:rPr>
          <w:b/>
          <w:i/>
          <w:color w:val="FFFFFF" w:themeColor="background1"/>
          <w:sz w:val="28"/>
          <w:szCs w:val="28"/>
          <w:highlight w:val="black"/>
        </w:rPr>
        <w:t>1</w:t>
      </w:r>
      <w:r w:rsidR="00124BCB" w:rsidRPr="00940EF5">
        <w:rPr>
          <w:b/>
          <w:i/>
          <w:color w:val="FFFFFF" w:themeColor="background1"/>
          <w:sz w:val="28"/>
          <w:szCs w:val="28"/>
          <w:highlight w:val="black"/>
        </w:rPr>
        <w:t>9</w:t>
      </w:r>
    </w:p>
    <w:sectPr w:rsidR="00C06A94" w:rsidRPr="00940EF5" w:rsidSect="00BF42BA">
      <w:headerReference w:type="default" r:id="rId7"/>
      <w:pgSz w:w="16838" w:h="11906" w:orient="landscape"/>
      <w:pgMar w:top="709" w:right="822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09F4A" w14:textId="77777777" w:rsidR="00B50511" w:rsidRDefault="00B50511" w:rsidP="00C06A94">
      <w:r>
        <w:separator/>
      </w:r>
    </w:p>
  </w:endnote>
  <w:endnote w:type="continuationSeparator" w:id="0">
    <w:p w14:paraId="6DC98EB7" w14:textId="77777777" w:rsidR="00B50511" w:rsidRDefault="00B50511" w:rsidP="00C0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A5017" w14:textId="77777777" w:rsidR="00B50511" w:rsidRDefault="00B50511" w:rsidP="00C06A94">
      <w:r>
        <w:separator/>
      </w:r>
    </w:p>
  </w:footnote>
  <w:footnote w:type="continuationSeparator" w:id="0">
    <w:p w14:paraId="5010D8B2" w14:textId="77777777" w:rsidR="00B50511" w:rsidRDefault="00B50511" w:rsidP="00C06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E036A" w14:textId="7BAE7E6D" w:rsidR="00FA074D" w:rsidRPr="00F8001F" w:rsidRDefault="000E760D" w:rsidP="001464FB">
    <w:pPr>
      <w:pStyle w:val="Topptekst"/>
      <w:rPr>
        <w:b/>
        <w:i/>
        <w:color w:val="0000FF"/>
        <w:sz w:val="36"/>
        <w:szCs w:val="36"/>
      </w:rPr>
    </w:pPr>
    <w:r w:rsidRPr="000E760D">
      <w:rPr>
        <w:rFonts w:ascii="Times New Roman" w:hAnsi="Times New Roman" w:cs="Times New Roman"/>
        <w:b/>
        <w:i/>
        <w:noProof/>
        <w:color w:val="0000FF"/>
        <w:sz w:val="28"/>
        <w:szCs w:val="2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E11D3DE" wp14:editId="0AD0E9B6">
              <wp:simplePos x="0" y="0"/>
              <wp:positionH relativeFrom="margin">
                <wp:posOffset>2170430</wp:posOffset>
              </wp:positionH>
              <wp:positionV relativeFrom="paragraph">
                <wp:posOffset>-635</wp:posOffset>
              </wp:positionV>
              <wp:extent cx="5524500" cy="754380"/>
              <wp:effectExtent l="0" t="0" r="19050" b="2667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4ED74A" w14:textId="3469545C" w:rsidR="000E760D" w:rsidRPr="000E760D" w:rsidRDefault="000E760D" w:rsidP="000E760D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0E760D">
                            <w:rPr>
                              <w:b/>
                              <w:color w:val="0000FF"/>
                              <w:sz w:val="44"/>
                              <w:szCs w:val="44"/>
                            </w:rPr>
                            <w:t>Reiseledere og</w:t>
                          </w:r>
                          <w:r w:rsidRPr="000E760D">
                            <w:rPr>
                              <w:b/>
                              <w:color w:val="0000FF"/>
                              <w:szCs w:val="24"/>
                            </w:rPr>
                            <w:t xml:space="preserve"> </w:t>
                          </w:r>
                          <w:r w:rsidRPr="000E760D">
                            <w:rPr>
                              <w:b/>
                              <w:color w:val="0000FF"/>
                              <w:sz w:val="44"/>
                              <w:szCs w:val="44"/>
                            </w:rPr>
                            <w:t>antall løpere til nasjonale renn sesongen 201</w:t>
                          </w:r>
                          <w:r w:rsidR="00210385">
                            <w:rPr>
                              <w:b/>
                              <w:color w:val="0000FF"/>
                              <w:sz w:val="44"/>
                              <w:szCs w:val="44"/>
                            </w:rPr>
                            <w:t>9</w:t>
                          </w:r>
                          <w:r w:rsidRPr="000E760D">
                            <w:rPr>
                              <w:b/>
                              <w:color w:val="0000FF"/>
                              <w:sz w:val="44"/>
                              <w:szCs w:val="44"/>
                            </w:rPr>
                            <w:t>-20</w:t>
                          </w:r>
                          <w:r w:rsidR="00210385">
                            <w:rPr>
                              <w:b/>
                              <w:color w:val="0000FF"/>
                              <w:sz w:val="44"/>
                              <w:szCs w:val="4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1D3DE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170.9pt;margin-top:-.05pt;width:435pt;height:5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" strokecolor="#17365d [2415]">
              <v:textbox>
                <w:txbxContent>
                  <w:p w14:paraId="1F4ED74A" w14:textId="3469545C" w:rsidR="000E760D" w:rsidRPr="000E760D" w:rsidRDefault="000E760D" w:rsidP="000E760D">
                    <w:pPr>
                      <w:jc w:val="center"/>
                      <w:rPr>
                        <w:sz w:val="44"/>
                        <w:szCs w:val="44"/>
                      </w:rPr>
                    </w:pPr>
                    <w:r w:rsidRPr="000E760D">
                      <w:rPr>
                        <w:b/>
                        <w:color w:val="0000FF"/>
                        <w:sz w:val="44"/>
                        <w:szCs w:val="44"/>
                      </w:rPr>
                      <w:t>Reiseledere og</w:t>
                    </w:r>
                    <w:r w:rsidRPr="000E760D">
                      <w:rPr>
                        <w:b/>
                        <w:color w:val="0000FF"/>
                        <w:szCs w:val="24"/>
                      </w:rPr>
                      <w:t xml:space="preserve"> </w:t>
                    </w:r>
                    <w:r w:rsidRPr="000E760D">
                      <w:rPr>
                        <w:b/>
                        <w:color w:val="0000FF"/>
                        <w:sz w:val="44"/>
                        <w:szCs w:val="44"/>
                      </w:rPr>
                      <w:t>antall løpere til nasjonale renn sesongen 201</w:t>
                    </w:r>
                    <w:r w:rsidR="00210385">
                      <w:rPr>
                        <w:b/>
                        <w:color w:val="0000FF"/>
                        <w:sz w:val="44"/>
                        <w:szCs w:val="44"/>
                      </w:rPr>
                      <w:t>9</w:t>
                    </w:r>
                    <w:r w:rsidRPr="000E760D">
                      <w:rPr>
                        <w:b/>
                        <w:color w:val="0000FF"/>
                        <w:sz w:val="44"/>
                        <w:szCs w:val="44"/>
                      </w:rPr>
                      <w:t>-20</w:t>
                    </w:r>
                    <w:r w:rsidR="00210385">
                      <w:rPr>
                        <w:b/>
                        <w:color w:val="0000FF"/>
                        <w:sz w:val="44"/>
                        <w:szCs w:val="44"/>
                      </w:rPr>
                      <w:t>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71D8F" w:rsidRPr="000E760D">
      <w:rPr>
        <w:b/>
        <w:noProof/>
        <w:color w:val="0000FF"/>
        <w:sz w:val="44"/>
        <w:szCs w:val="44"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BE036D" wp14:editId="46BE036E">
              <wp:simplePos x="0" y="0"/>
              <wp:positionH relativeFrom="column">
                <wp:posOffset>8291195</wp:posOffset>
              </wp:positionH>
              <wp:positionV relativeFrom="paragraph">
                <wp:posOffset>-278130</wp:posOffset>
              </wp:positionV>
              <wp:extent cx="1076325" cy="1047115"/>
              <wp:effectExtent l="4445" t="0" r="0" b="25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1047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E0371" w14:textId="77777777" w:rsidR="00C94AD1" w:rsidRDefault="00C94AD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BE0373" wp14:editId="3A2DFBA7">
                                <wp:extent cx="788670" cy="841839"/>
                                <wp:effectExtent l="0" t="0" r="0" b="0"/>
                                <wp:docPr id="2" name="Bilde 2" descr="\\ts-brukere\tsusers$\IK20-ELRO\Documents\My Pictures\Logoer\FSK logo ny desig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\\ts-brukere\tsusers$\IK20-ELRO\Documents\My Pictures\Logoer\FSK logo ny design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8670" cy="8418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BE036D" id="Text Box 4" o:spid="_x0000_s1027" type="#_x0000_t202" style="position:absolute;margin-left:652.85pt;margin-top:-21.9pt;width:84.75pt;height:8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" stroked="f">
              <v:textbox>
                <w:txbxContent>
                  <w:p w14:paraId="46BE0371" w14:textId="77777777" w:rsidR="00C94AD1" w:rsidRDefault="00C94AD1">
                    <w:r>
                      <w:rPr>
                        <w:noProof/>
                      </w:rPr>
                      <w:drawing>
                        <wp:inline distT="0" distB="0" distL="0" distR="0" wp14:anchorId="46BE0373" wp14:editId="3A2DFBA7">
                          <wp:extent cx="788670" cy="841839"/>
                          <wp:effectExtent l="0" t="0" r="0" b="0"/>
                          <wp:docPr id="2" name="Bilde 2" descr="\\ts-brukere\tsusers$\IK20-ELRO\Documents\My Pictures\Logoer\FSK logo ny desig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\\ts-brukere\tsusers$\IK20-ELRO\Documents\My Pictures\Logoer\FSK logo ny design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8670" cy="8418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71D8F" w:rsidRPr="000E760D">
      <w:rPr>
        <w:b/>
        <w:noProof/>
        <w:color w:val="0000FF"/>
        <w:sz w:val="44"/>
        <w:szCs w:val="44"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BE036F" wp14:editId="46BE0370">
              <wp:simplePos x="0" y="0"/>
              <wp:positionH relativeFrom="column">
                <wp:posOffset>8168640</wp:posOffset>
              </wp:positionH>
              <wp:positionV relativeFrom="paragraph">
                <wp:posOffset>-281940</wp:posOffset>
              </wp:positionV>
              <wp:extent cx="923290" cy="266700"/>
              <wp:effectExtent l="0" t="3810" r="4445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29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E0372" w14:textId="77777777" w:rsidR="00FA074D" w:rsidRDefault="00FA074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6BE036F" id="Text Box 2" o:spid="_x0000_s1028" type="#_x0000_t202" style="position:absolute;margin-left:643.2pt;margin-top:-22.2pt;width:72.7pt;height:2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" stroked="f">
              <v:textbox style="mso-fit-shape-to-text:t">
                <w:txbxContent>
                  <w:p w14:paraId="46BE0372" w14:textId="77777777" w:rsidR="00FA074D" w:rsidRDefault="00FA074D"/>
                </w:txbxContent>
              </v:textbox>
            </v:shape>
          </w:pict>
        </mc:Fallback>
      </mc:AlternateContent>
    </w:r>
    <w:r w:rsidR="00FA074D" w:rsidRPr="000E760D">
      <w:rPr>
        <w:rFonts w:ascii="Times New Roman" w:hAnsi="Times New Roman" w:cs="Times New Roman"/>
        <w:b/>
        <w:i/>
        <w:color w:val="0000FF"/>
        <w:sz w:val="28"/>
        <w:szCs w:val="28"/>
      </w:rPr>
      <w:t>FINNMARK SKIKRETS</w:t>
    </w:r>
    <w:r w:rsidR="00FA074D" w:rsidRPr="00D15F3A">
      <w:rPr>
        <w:b/>
        <w:i/>
        <w:color w:val="0000FF"/>
      </w:rPr>
      <w:t xml:space="preserve">          </w:t>
    </w:r>
    <w:r w:rsidR="00FA074D" w:rsidRPr="00D15F3A">
      <w:rPr>
        <w:b/>
        <w:i/>
        <w:color w:val="0000FF"/>
      </w:rPr>
      <w:tab/>
      <w:t xml:space="preserve">                </w:t>
    </w:r>
    <w:r w:rsidR="00FA074D">
      <w:rPr>
        <w:b/>
        <w:i/>
        <w:color w:val="0000FF"/>
        <w:sz w:val="23"/>
        <w:szCs w:val="23"/>
      </w:rPr>
      <w:t xml:space="preserve">                </w:t>
    </w:r>
    <w:r w:rsidR="00FA074D" w:rsidRPr="00D15F3A">
      <w:rPr>
        <w:b/>
        <w:i/>
        <w:color w:val="0000FF"/>
        <w:sz w:val="23"/>
        <w:szCs w:val="23"/>
      </w:rPr>
      <w:t xml:space="preserve"> </w:t>
    </w:r>
  </w:p>
  <w:p w14:paraId="46BE036B" w14:textId="3D644C90" w:rsidR="00FA074D" w:rsidRPr="000E760D" w:rsidRDefault="00FA074D" w:rsidP="00C06A94">
    <w:pPr>
      <w:pStyle w:val="Topptekst"/>
      <w:rPr>
        <w:rFonts w:ascii="Times New Roman" w:hAnsi="Times New Roman" w:cs="Times New Roman"/>
        <w:b/>
        <w:i/>
        <w:color w:val="0000FF"/>
        <w:sz w:val="24"/>
        <w:szCs w:val="24"/>
      </w:rPr>
    </w:pPr>
    <w:r w:rsidRPr="000E760D">
      <w:rPr>
        <w:rFonts w:ascii="Times New Roman" w:hAnsi="Times New Roman" w:cs="Times New Roman"/>
        <w:b/>
        <w:i/>
        <w:color w:val="0000FF"/>
        <w:sz w:val="24"/>
        <w:szCs w:val="24"/>
      </w:rPr>
      <w:t>Langrenn</w:t>
    </w:r>
    <w:r w:rsidR="000E760D">
      <w:rPr>
        <w:rFonts w:ascii="Times New Roman" w:hAnsi="Times New Roman" w:cs="Times New Roman"/>
        <w:b/>
        <w:i/>
        <w:color w:val="0000FF"/>
        <w:sz w:val="24"/>
        <w:szCs w:val="24"/>
      </w:rPr>
      <w:t xml:space="preserve">       </w:t>
    </w:r>
    <w:r w:rsidR="000E760D">
      <w:rPr>
        <w:rFonts w:ascii="Times New Roman" w:hAnsi="Times New Roman" w:cs="Times New Roman"/>
        <w:b/>
        <w:i/>
        <w:color w:val="0000FF"/>
        <w:sz w:val="24"/>
        <w:szCs w:val="24"/>
      </w:rPr>
      <w:tab/>
    </w:r>
    <w:r w:rsidR="000E760D">
      <w:rPr>
        <w:rFonts w:ascii="Times New Roman" w:hAnsi="Times New Roman" w:cs="Times New Roman"/>
        <w:b/>
        <w:i/>
        <w:color w:val="0000FF"/>
        <w:sz w:val="24"/>
        <w:szCs w:val="24"/>
      </w:rPr>
      <w:tab/>
    </w:r>
  </w:p>
  <w:p w14:paraId="46BE036C" w14:textId="7148E1A9" w:rsidR="00FA074D" w:rsidRDefault="00FA074D" w:rsidP="00C06A94">
    <w:pPr>
      <w:pStyle w:val="Topptekst"/>
      <w:rPr>
        <w:rFonts w:ascii="Times New Roman" w:hAnsi="Times New Roman" w:cs="Times New Roman"/>
        <w:b/>
        <w:color w:val="548DD4" w:themeColor="text2" w:themeTint="99"/>
        <w:sz w:val="24"/>
        <w:szCs w:val="24"/>
      </w:rPr>
    </w:pPr>
  </w:p>
  <w:p w14:paraId="14060CC7" w14:textId="4724F5D9" w:rsidR="000E760D" w:rsidRDefault="000E760D" w:rsidP="00C06A94">
    <w:pPr>
      <w:pStyle w:val="Topptekst"/>
      <w:rPr>
        <w:rFonts w:ascii="Times New Roman" w:hAnsi="Times New Roman" w:cs="Times New Roman"/>
        <w:b/>
        <w:color w:val="548DD4" w:themeColor="text2" w:themeTint="99"/>
        <w:sz w:val="24"/>
        <w:szCs w:val="24"/>
      </w:rPr>
    </w:pPr>
  </w:p>
  <w:p w14:paraId="6FF87194" w14:textId="77777777" w:rsidR="000E760D" w:rsidRPr="00C06A94" w:rsidRDefault="000E760D" w:rsidP="00C06A94">
    <w:pPr>
      <w:pStyle w:val="Topptekst"/>
      <w:rPr>
        <w:rFonts w:ascii="Times New Roman" w:hAnsi="Times New Roman" w:cs="Times New Roman"/>
        <w:b/>
        <w:color w:val="548DD4" w:themeColor="text2" w:themeTint="99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A94"/>
    <w:rsid w:val="00020599"/>
    <w:rsid w:val="00024225"/>
    <w:rsid w:val="0002693A"/>
    <w:rsid w:val="00035608"/>
    <w:rsid w:val="00036F2A"/>
    <w:rsid w:val="00055057"/>
    <w:rsid w:val="000A0CEB"/>
    <w:rsid w:val="000E760D"/>
    <w:rsid w:val="000F42F3"/>
    <w:rsid w:val="00124BCB"/>
    <w:rsid w:val="00131A56"/>
    <w:rsid w:val="001464FB"/>
    <w:rsid w:val="001626A1"/>
    <w:rsid w:val="00181331"/>
    <w:rsid w:val="001911A6"/>
    <w:rsid w:val="00191C31"/>
    <w:rsid w:val="0019326F"/>
    <w:rsid w:val="001D680A"/>
    <w:rsid w:val="001E3458"/>
    <w:rsid w:val="00210385"/>
    <w:rsid w:val="002177FA"/>
    <w:rsid w:val="00271237"/>
    <w:rsid w:val="002A3E02"/>
    <w:rsid w:val="002E35B7"/>
    <w:rsid w:val="0030063C"/>
    <w:rsid w:val="003175A3"/>
    <w:rsid w:val="0032285B"/>
    <w:rsid w:val="00331587"/>
    <w:rsid w:val="00356511"/>
    <w:rsid w:val="003B60D0"/>
    <w:rsid w:val="003E047F"/>
    <w:rsid w:val="003E71C7"/>
    <w:rsid w:val="003F30D9"/>
    <w:rsid w:val="003F71BA"/>
    <w:rsid w:val="004005E9"/>
    <w:rsid w:val="00434D8E"/>
    <w:rsid w:val="00444941"/>
    <w:rsid w:val="00501BEE"/>
    <w:rsid w:val="00533303"/>
    <w:rsid w:val="00554940"/>
    <w:rsid w:val="00555BD0"/>
    <w:rsid w:val="005747DF"/>
    <w:rsid w:val="00586831"/>
    <w:rsid w:val="005874BA"/>
    <w:rsid w:val="005A7831"/>
    <w:rsid w:val="006103C2"/>
    <w:rsid w:val="00612E88"/>
    <w:rsid w:val="006311C2"/>
    <w:rsid w:val="00671D8F"/>
    <w:rsid w:val="00673626"/>
    <w:rsid w:val="006745B4"/>
    <w:rsid w:val="006E3BDF"/>
    <w:rsid w:val="00723D54"/>
    <w:rsid w:val="00784F61"/>
    <w:rsid w:val="007A723D"/>
    <w:rsid w:val="007B320D"/>
    <w:rsid w:val="007C0F02"/>
    <w:rsid w:val="007D4D54"/>
    <w:rsid w:val="007E42BE"/>
    <w:rsid w:val="008006DC"/>
    <w:rsid w:val="00801962"/>
    <w:rsid w:val="00865BD6"/>
    <w:rsid w:val="008904FC"/>
    <w:rsid w:val="008A0F18"/>
    <w:rsid w:val="00902935"/>
    <w:rsid w:val="00940EF5"/>
    <w:rsid w:val="00965D56"/>
    <w:rsid w:val="00981E55"/>
    <w:rsid w:val="009915DC"/>
    <w:rsid w:val="009C5E14"/>
    <w:rsid w:val="009F7DCF"/>
    <w:rsid w:val="00A07D84"/>
    <w:rsid w:val="00A119E2"/>
    <w:rsid w:val="00A4056B"/>
    <w:rsid w:val="00A47F47"/>
    <w:rsid w:val="00A54FFD"/>
    <w:rsid w:val="00A70317"/>
    <w:rsid w:val="00AA568F"/>
    <w:rsid w:val="00AC530C"/>
    <w:rsid w:val="00AD1E06"/>
    <w:rsid w:val="00AF6CEB"/>
    <w:rsid w:val="00B221D7"/>
    <w:rsid w:val="00B24880"/>
    <w:rsid w:val="00B50511"/>
    <w:rsid w:val="00B51A7D"/>
    <w:rsid w:val="00BB7C23"/>
    <w:rsid w:val="00BC0DAA"/>
    <w:rsid w:val="00BC2AEB"/>
    <w:rsid w:val="00BD7785"/>
    <w:rsid w:val="00BE6377"/>
    <w:rsid w:val="00BE7C71"/>
    <w:rsid w:val="00BF42BA"/>
    <w:rsid w:val="00BF73C0"/>
    <w:rsid w:val="00BF79BA"/>
    <w:rsid w:val="00C06A94"/>
    <w:rsid w:val="00C07692"/>
    <w:rsid w:val="00C33449"/>
    <w:rsid w:val="00C94AD1"/>
    <w:rsid w:val="00C96CAC"/>
    <w:rsid w:val="00CB7E82"/>
    <w:rsid w:val="00CD7AAB"/>
    <w:rsid w:val="00CE31FF"/>
    <w:rsid w:val="00CE4ADC"/>
    <w:rsid w:val="00CF31D8"/>
    <w:rsid w:val="00CF65A4"/>
    <w:rsid w:val="00D03CD3"/>
    <w:rsid w:val="00D16B90"/>
    <w:rsid w:val="00D4626F"/>
    <w:rsid w:val="00D67527"/>
    <w:rsid w:val="00D82316"/>
    <w:rsid w:val="00DB4F39"/>
    <w:rsid w:val="00DC7A99"/>
    <w:rsid w:val="00DD0EA3"/>
    <w:rsid w:val="00DD3C7E"/>
    <w:rsid w:val="00DE42FF"/>
    <w:rsid w:val="00DF6321"/>
    <w:rsid w:val="00E12AA4"/>
    <w:rsid w:val="00E42580"/>
    <w:rsid w:val="00E7341E"/>
    <w:rsid w:val="00EA4AAF"/>
    <w:rsid w:val="00F45308"/>
    <w:rsid w:val="00F7740D"/>
    <w:rsid w:val="00FA074D"/>
    <w:rsid w:val="00FB189B"/>
    <w:rsid w:val="00FD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BE031F"/>
  <w15:docId w15:val="{052005B8-CB82-4C82-BD0B-874BCAE2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A94"/>
    <w:pPr>
      <w:spacing w:after="0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C06A94"/>
    <w:pPr>
      <w:keepNext/>
      <w:jc w:val="center"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06A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C06A94"/>
  </w:style>
  <w:style w:type="paragraph" w:styleId="Bunntekst">
    <w:name w:val="footer"/>
    <w:basedOn w:val="Normal"/>
    <w:link w:val="BunntekstTegn"/>
    <w:uiPriority w:val="99"/>
    <w:unhideWhenUsed/>
    <w:rsid w:val="00C06A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C06A94"/>
  </w:style>
  <w:style w:type="character" w:customStyle="1" w:styleId="Overskrift2Tegn">
    <w:name w:val="Overskrift 2 Tegn"/>
    <w:basedOn w:val="Standardskriftforavsnitt"/>
    <w:link w:val="Overskrift2"/>
    <w:rsid w:val="00C06A94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styleId="Hyperkobling">
    <w:name w:val="Hyperlink"/>
    <w:basedOn w:val="Standardskriftforavsnitt"/>
    <w:rsid w:val="00C06A9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64F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64FB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nmark@skiforbundet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NIF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IK20-ELRO</dc:creator>
  <cp:keywords/>
  <dc:description/>
  <cp:lastModifiedBy>Eli Rognmo</cp:lastModifiedBy>
  <cp:revision>29</cp:revision>
  <cp:lastPrinted>2019-11-04T12:42:00Z</cp:lastPrinted>
  <dcterms:created xsi:type="dcterms:W3CDTF">2019-11-04T12:47:00Z</dcterms:created>
  <dcterms:modified xsi:type="dcterms:W3CDTF">2019-11-07T09:42:00Z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Eli.Rognmo@skiforbundet.no</vt:lpwstr>
  </property>
  <property fmtid="{D5CDD505-2E9C-101B-9397-08002B2CF9AE}" pid="5" name="MSIP_Label_5f1f2f09-5496-42b2-b354-435da9be0154_SetDate">
    <vt:lpwstr>2019-11-04T12:46:49.8241206Z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ActionId">
    <vt:lpwstr>9b327932-136a-493d-a772-c7a762754db4</vt:lpwstr>
  </property>
  <property fmtid="{D5CDD505-2E9C-101B-9397-08002B2CF9AE}" pid="9" name="MSIP_Label_5f1f2f09-5496-42b2-b354-435da9be0154_Extended_MSFT_Method">
    <vt:lpwstr>Automatic</vt:lpwstr>
  </property>
  <property fmtid="{D5CDD505-2E9C-101B-9397-08002B2CF9AE}" pid="10" name="Sensitivity">
    <vt:lpwstr>Lav</vt:lpwstr>
  </property>
</Properties>
</file>